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EB5" w:rsidP="00DA2BFE" w:rsidRDefault="000A3EB5" w14:paraId="2937F4E0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:rsidRPr="0020210E" w:rsidR="00DA2BFE" w:rsidP="00DA2BFE" w:rsidRDefault="009A0F25" w14:paraId="712301AA" w14:textId="12DFA7E0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:rsidRPr="0020210E" w:rsidR="00DA2BFE" w:rsidP="00DA2BFE" w:rsidRDefault="00DA2BFE" w14:paraId="6703DA08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:rsidRPr="00A7476A" w:rsidR="00A7476A" w:rsidP="00A7476A" w:rsidRDefault="00A7476A" w14:paraId="19D047BD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hint="cs" w:ascii="Angsana New" w:hAnsi="Angsana New" w:cs="Angsana New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hint="cs" w:ascii="Angsana New" w:hAnsi="Angsana New" w:cs="Angsana New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hint="cs" w:ascii="Angsana New" w:hAnsi="Angsana New" w:cs="Angsana New"/>
          <w:sz w:val="52"/>
          <w:szCs w:val="52"/>
          <w:cs/>
        </w:rPr>
        <w:t xml:space="preserve"> และบริษัทย่อย</w:t>
      </w:r>
    </w:p>
    <w:p w:rsidRPr="00F626F6" w:rsidR="00DA2BFE" w:rsidP="00DA2BFE" w:rsidRDefault="00DA2BFE" w14:paraId="665CE78A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:rsidRPr="008A0D84" w:rsidR="00455531" w:rsidP="00455531" w:rsidRDefault="00455531" w14:paraId="152B76B9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hint="cs" w:ascii="Angsana New" w:hAnsi="Angsana New" w:cs="Angsana New"/>
          <w:b w:val="0"/>
          <w:bCs w:val="0"/>
          <w:sz w:val="32"/>
          <w:szCs w:val="32"/>
          <w:cs/>
        </w:rPr>
        <w:t>แบบย่อ</w:t>
      </w:r>
    </w:p>
    <w:p w:rsidRPr="008A0D84" w:rsidR="00A50615" w:rsidP="00A50615" w:rsidRDefault="00A50615" w14:paraId="3F7645AA" w14:textId="351FC53E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before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522321">
        <w:rPr>
          <w:rFonts w:hint="cs" w:ascii="Angsana New" w:hAnsi="Angsana New" w:cs="Angsana New"/>
          <w:b w:val="0"/>
          <w:bCs w:val="0"/>
          <w:sz w:val="32"/>
          <w:szCs w:val="32"/>
          <w:cs/>
        </w:rPr>
        <w:t>และ</w:t>
      </w:r>
      <w:r w:rsidR="005D7DC3">
        <w:rPr>
          <w:rFonts w:hint="cs" w:ascii="Angsana New" w:hAnsi="Angsana New" w:cs="Angsana New"/>
          <w:b w:val="0"/>
          <w:bCs w:val="0"/>
          <w:sz w:val="32"/>
          <w:szCs w:val="32"/>
          <w:cs/>
        </w:rPr>
        <w:t>เก้า</w:t>
      </w:r>
      <w:r w:rsidR="00522321">
        <w:rPr>
          <w:rFonts w:hint="cs" w:ascii="Angsana New" w:hAnsi="Angsana New" w:cs="Angsana New"/>
          <w:b w:val="0"/>
          <w:bCs w:val="0"/>
          <w:sz w:val="32"/>
          <w:szCs w:val="32"/>
          <w:cs/>
        </w:rPr>
        <w:t>เดือน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Pr="004A7D22" w:rsidR="004A7D22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522321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8A0D84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5D7DC3">
        <w:rPr>
          <w:rFonts w:hint="cs" w:ascii="Angsana New" w:hAnsi="Angsana New" w:cs="Angsana New"/>
          <w:b w:val="0"/>
          <w:bCs w:val="0"/>
          <w:sz w:val="32"/>
          <w:szCs w:val="32"/>
          <w:cs/>
        </w:rPr>
        <w:t>กันยายน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4A7D22" w:rsidR="004A7D22">
        <w:rPr>
          <w:rFonts w:ascii="Angsana New" w:hAnsi="Angsana New" w:cs="Angsana New"/>
          <w:b w:val="0"/>
          <w:bCs w:val="0"/>
          <w:sz w:val="32"/>
          <w:szCs w:val="32"/>
        </w:rPr>
        <w:t>2563</w:t>
      </w:r>
    </w:p>
    <w:p w:rsidRPr="008A0D84" w:rsidR="00A50615" w:rsidP="00A50615" w:rsidRDefault="00A50615" w14:paraId="375B55E9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:rsidRPr="008A0D84" w:rsidR="00455531" w:rsidP="00455531" w:rsidRDefault="00455531" w14:paraId="45FBAC9A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hint="cs" w:ascii="Angsana New" w:hAnsi="Angsana New" w:cs="Angsana New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:rsidRPr="00F626F6" w:rsidR="00DA2BFE" w:rsidP="00DA2BFE" w:rsidRDefault="00DA2BFE" w14:paraId="63196B6E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:rsidRPr="00F626F6" w:rsidR="00DA2BFE" w:rsidP="00DA2BFE" w:rsidRDefault="00DA2BFE" w14:paraId="613B52D8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:rsidRPr="00F626F6" w:rsidR="00DA2BFE" w:rsidP="00DA2BFE" w:rsidRDefault="00DA2BFE" w14:paraId="3BE61A49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Pr="00F626F6" w:rsidR="00DA2BFE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  <w:bookmarkStart w:name="_GoBack" w:id="0"/>
      <w:bookmarkEnd w:id="0"/>
    </w:p>
    <w:p w:rsidR="00CF4C5D" w:rsidP="00CF4C5D" w:rsidRDefault="00CF4C5D" w14:paraId="058B38FE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CF4C5D" w:rsidP="00CF4C5D" w:rsidRDefault="00CF4C5D" w14:paraId="49160CEA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CF4C5D" w:rsidP="00CF4C5D" w:rsidRDefault="00CF4C5D" w14:paraId="6DFA4007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Pr="008A0D84" w:rsidR="00CF4C5D" w:rsidP="00CF4C5D" w:rsidRDefault="00CF4C5D" w14:paraId="34773046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Pr="008A0D84" w:rsidR="00CF4C5D" w:rsidP="00CF4C5D" w:rsidRDefault="00CF4C5D" w14:paraId="5B83BE47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Pr="008A0D84" w:rsidR="00CF4C5D" w:rsidP="00CF4C5D" w:rsidRDefault="00CF4C5D" w14:paraId="68278341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hint="cs" w:ascii="Angsana New" w:hAnsi="Angsana New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:rsidRPr="008A0D84" w:rsidR="00CF4C5D" w:rsidP="00CF4C5D" w:rsidRDefault="00CF4C5D" w14:paraId="4EE3502B" w14:textId="77777777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Pr="008A0D84" w:rsidR="00CF4C5D" w:rsidP="00CF4C5D" w:rsidRDefault="00455531" w14:paraId="01876F9F" w14:textId="515B6862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val="en-GB" w:eastAsia="th-TH"/>
        </w:rPr>
      </w:pPr>
      <w:r w:rsidRPr="008A0D84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เสนอ คณะกรรมการ</w:t>
      </w:r>
      <w:r w:rsidRPr="00FB6A9E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บริษัท ไทยรับเบอร์ลาเท็คซ์กรุ๊ป จำกัด (มหาชน)</w:t>
      </w:r>
    </w:p>
    <w:p w:rsidRPr="00864067" w:rsidR="00B754F3" w:rsidP="00B754F3" w:rsidRDefault="00CF4C5D" w14:paraId="3DDC7461" w14:textId="4DAA60C1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64067">
        <w:rPr>
          <w:rFonts w:hint="cs" w:ascii="Angsana New" w:hAnsi="Angsana New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864067">
        <w:rPr>
          <w:rFonts w:hint="cs" w:ascii="Angsana New" w:hAnsi="Angsana New"/>
          <w:sz w:val="30"/>
          <w:szCs w:val="30"/>
        </w:rPr>
        <w:t xml:space="preserve"> </w:t>
      </w:r>
      <w:r w:rsidRPr="00864067">
        <w:rPr>
          <w:rFonts w:hint="cs" w:ascii="Angsana New" w:hAnsi="Angsana New"/>
          <w:sz w:val="30"/>
          <w:szCs w:val="30"/>
          <w:cs/>
        </w:rPr>
        <w:t>ณ</w:t>
      </w:r>
      <w:r w:rsidRPr="00864067">
        <w:rPr>
          <w:rFonts w:hint="cs" w:ascii="Angsana New" w:hAnsi="Angsana New"/>
          <w:sz w:val="30"/>
          <w:szCs w:val="30"/>
        </w:rPr>
        <w:t xml:space="preserve"> </w:t>
      </w:r>
      <w:r w:rsidRPr="00864067">
        <w:rPr>
          <w:rFonts w:hint="cs" w:ascii="Angsana New" w:hAnsi="Angsana New"/>
          <w:sz w:val="30"/>
          <w:szCs w:val="30"/>
          <w:cs/>
        </w:rPr>
        <w:t>วันที่</w:t>
      </w:r>
      <w:r w:rsidRPr="00864067">
        <w:rPr>
          <w:rFonts w:hint="cs" w:ascii="Angsana New" w:hAnsi="Angsana New"/>
          <w:sz w:val="30"/>
          <w:szCs w:val="30"/>
        </w:rPr>
        <w:t xml:space="preserve"> </w:t>
      </w:r>
      <w:r w:rsidRPr="00864067" w:rsidR="004A7D22">
        <w:rPr>
          <w:rFonts w:hint="cs" w:ascii="Angsana New" w:hAnsi="Angsana New"/>
          <w:sz w:val="30"/>
          <w:szCs w:val="30"/>
        </w:rPr>
        <w:t>3</w:t>
      </w:r>
      <w:r w:rsidRPr="00864067" w:rsidR="00522321">
        <w:rPr>
          <w:rFonts w:hint="cs" w:ascii="Angsana New" w:hAnsi="Angsana New"/>
          <w:sz w:val="30"/>
          <w:szCs w:val="30"/>
        </w:rPr>
        <w:t>0</w:t>
      </w:r>
      <w:r w:rsidRPr="00864067">
        <w:rPr>
          <w:rFonts w:hint="cs" w:ascii="Angsana New" w:hAnsi="Angsana New"/>
          <w:sz w:val="30"/>
          <w:szCs w:val="30"/>
        </w:rPr>
        <w:t xml:space="preserve"> </w:t>
      </w:r>
      <w:r w:rsidR="005D7DC3">
        <w:rPr>
          <w:rFonts w:hint="cs" w:ascii="Angsana New" w:hAnsi="Angsana New"/>
          <w:sz w:val="30"/>
          <w:szCs w:val="30"/>
          <w:cs/>
        </w:rPr>
        <w:t>กันยายน</w:t>
      </w:r>
      <w:r w:rsidRPr="00864067">
        <w:rPr>
          <w:rFonts w:hint="cs" w:ascii="Angsana New" w:hAnsi="Angsana New"/>
          <w:sz w:val="30"/>
          <w:szCs w:val="30"/>
        </w:rPr>
        <w:t xml:space="preserve"> </w:t>
      </w:r>
      <w:r w:rsidRPr="00864067" w:rsidR="004A7D22">
        <w:rPr>
          <w:rFonts w:hint="cs" w:ascii="Angsana New" w:hAnsi="Angsana New"/>
          <w:sz w:val="30"/>
          <w:szCs w:val="30"/>
        </w:rPr>
        <w:t>2563</w:t>
      </w:r>
      <w:r w:rsidRPr="00864067">
        <w:rPr>
          <w:rFonts w:hint="cs" w:ascii="Angsana New" w:hAnsi="Angsana New"/>
          <w:sz w:val="30"/>
          <w:szCs w:val="30"/>
        </w:rPr>
        <w:t xml:space="preserve">                  </w:t>
      </w:r>
      <w:r w:rsidRPr="00864067">
        <w:rPr>
          <w:rFonts w:hint="cs"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864067" w:rsidR="00F2364F">
        <w:rPr>
          <w:rFonts w:hint="cs" w:ascii="Angsana New" w:hAnsi="Angsana New"/>
          <w:sz w:val="30"/>
          <w:szCs w:val="30"/>
          <w:cs/>
        </w:rPr>
        <w:t>สำหรับงวดสามเดือนและ</w:t>
      </w:r>
      <w:r w:rsidR="005D7DC3">
        <w:rPr>
          <w:rFonts w:hint="cs" w:ascii="Angsana New" w:hAnsi="Angsana New"/>
          <w:sz w:val="30"/>
          <w:szCs w:val="30"/>
          <w:cs/>
        </w:rPr>
        <w:t>เก้า</w:t>
      </w:r>
      <w:r w:rsidRPr="00864067" w:rsidR="00F2364F">
        <w:rPr>
          <w:rFonts w:hint="cs" w:ascii="Angsana New" w:hAnsi="Angsana New"/>
          <w:sz w:val="30"/>
          <w:szCs w:val="30"/>
          <w:cs/>
        </w:rPr>
        <w:t xml:space="preserve">เดือนสิ้นสุดวันที่ </w:t>
      </w:r>
      <w:r w:rsidRPr="00864067" w:rsidR="004A5FA3">
        <w:rPr>
          <w:rFonts w:hint="cs" w:ascii="Angsana New" w:hAnsi="Angsana New"/>
          <w:sz w:val="30"/>
          <w:szCs w:val="30"/>
        </w:rPr>
        <w:br/>
      </w:r>
      <w:r w:rsidR="00864067">
        <w:rPr>
          <w:rFonts w:ascii="Angsana New" w:hAnsi="Angsana New"/>
          <w:sz w:val="30"/>
          <w:szCs w:val="30"/>
        </w:rPr>
        <w:t>30</w:t>
      </w:r>
      <w:r w:rsidRPr="00864067" w:rsidR="00F2364F">
        <w:rPr>
          <w:rFonts w:hint="cs" w:ascii="Angsana New" w:hAnsi="Angsana New"/>
          <w:sz w:val="30"/>
          <w:szCs w:val="30"/>
          <w:cs/>
        </w:rPr>
        <w:t xml:space="preserve"> </w:t>
      </w:r>
      <w:r w:rsidRPr="005D7DC3" w:rsidR="005D7DC3">
        <w:rPr>
          <w:rFonts w:ascii="Angsana New" w:hAnsi="Angsana New"/>
          <w:sz w:val="30"/>
          <w:szCs w:val="30"/>
          <w:cs/>
        </w:rPr>
        <w:t>กันยายน</w:t>
      </w:r>
      <w:r w:rsidRPr="00864067" w:rsidR="004A5FA3">
        <w:rPr>
          <w:rFonts w:hint="cs" w:ascii="Angsana New" w:hAnsi="Angsana New"/>
          <w:sz w:val="30"/>
          <w:szCs w:val="30"/>
        </w:rPr>
        <w:t xml:space="preserve"> </w:t>
      </w:r>
      <w:r w:rsidRPr="00864067" w:rsidR="00F2364F">
        <w:rPr>
          <w:rFonts w:hint="cs" w:ascii="Angsana New" w:hAnsi="Angsana New"/>
          <w:sz w:val="30"/>
          <w:szCs w:val="30"/>
          <w:cs/>
        </w:rPr>
        <w:t>256</w:t>
      </w:r>
      <w:r w:rsidRPr="00864067" w:rsidR="00F2364F">
        <w:rPr>
          <w:rFonts w:hint="cs" w:ascii="Angsana New" w:hAnsi="Angsana New"/>
          <w:sz w:val="30"/>
          <w:szCs w:val="30"/>
        </w:rPr>
        <w:t>3</w:t>
      </w:r>
      <w:r w:rsidRPr="00864067">
        <w:rPr>
          <w:rFonts w:hint="cs" w:ascii="Angsana New" w:hAnsi="Angsana New"/>
          <w:sz w:val="30"/>
          <w:szCs w:val="30"/>
          <w:cs/>
        </w:rPr>
        <w:t xml:space="preserve"> งบแสดงการเปลี่ยนแปลงส่วนของผู้ถือหุ้นรวมและงบแสดงการเปลี่ยนแปลงส่วนของผู้ถือหุ้นเฉพาะกิจการและงบกระแสเงินสดรวมและงบกระแสเงินสดเฉพาะกิจการสำหรับงวด</w:t>
      </w:r>
      <w:r w:rsidR="005D7DC3">
        <w:rPr>
          <w:rFonts w:hint="cs" w:ascii="Angsana New" w:hAnsi="Angsana New"/>
          <w:sz w:val="30"/>
          <w:szCs w:val="30"/>
          <w:cs/>
        </w:rPr>
        <w:t>เก้า</w:t>
      </w:r>
      <w:r w:rsidRPr="00864067">
        <w:rPr>
          <w:rFonts w:hint="cs" w:ascii="Angsana New" w:hAnsi="Angsana New"/>
          <w:sz w:val="30"/>
          <w:szCs w:val="30"/>
          <w:cs/>
        </w:rPr>
        <w:t xml:space="preserve">เดือนสิ้นสุดวันที่ </w:t>
      </w:r>
      <w:r w:rsidRPr="00864067" w:rsidR="004A7D22">
        <w:rPr>
          <w:rFonts w:hint="cs" w:ascii="Angsana New" w:hAnsi="Angsana New"/>
          <w:sz w:val="30"/>
          <w:szCs w:val="30"/>
        </w:rPr>
        <w:t>3</w:t>
      </w:r>
      <w:r w:rsidRPr="00864067" w:rsidR="00522321">
        <w:rPr>
          <w:rFonts w:hint="cs" w:ascii="Angsana New" w:hAnsi="Angsana New"/>
          <w:sz w:val="30"/>
          <w:szCs w:val="30"/>
        </w:rPr>
        <w:t>0</w:t>
      </w:r>
      <w:r w:rsidRPr="00864067">
        <w:rPr>
          <w:rFonts w:hint="cs" w:ascii="Angsana New" w:hAnsi="Angsana New"/>
          <w:sz w:val="30"/>
          <w:szCs w:val="30"/>
        </w:rPr>
        <w:t xml:space="preserve"> </w:t>
      </w:r>
      <w:r w:rsidRPr="005D7DC3" w:rsidR="005D7DC3">
        <w:rPr>
          <w:rFonts w:ascii="Angsana New" w:hAnsi="Angsana New"/>
          <w:sz w:val="30"/>
          <w:szCs w:val="30"/>
          <w:cs/>
        </w:rPr>
        <w:t>กันยายน</w:t>
      </w:r>
      <w:r w:rsidRPr="00864067">
        <w:rPr>
          <w:rFonts w:hint="cs" w:ascii="Angsana New" w:hAnsi="Angsana New"/>
          <w:sz w:val="30"/>
          <w:szCs w:val="30"/>
        </w:rPr>
        <w:t xml:space="preserve"> </w:t>
      </w:r>
      <w:r w:rsidRPr="00864067" w:rsidR="004A7D22">
        <w:rPr>
          <w:rFonts w:hint="cs" w:ascii="Angsana New" w:hAnsi="Angsana New"/>
          <w:sz w:val="30"/>
          <w:szCs w:val="30"/>
        </w:rPr>
        <w:t>2563</w:t>
      </w:r>
      <w:r w:rsidRPr="00864067">
        <w:rPr>
          <w:rFonts w:hint="cs" w:ascii="Angsana New" w:hAnsi="Angsana New"/>
          <w:sz w:val="30"/>
          <w:szCs w:val="30"/>
          <w:cs/>
        </w:rPr>
        <w:t xml:space="preserve"> และหมายเหตุประกอบงบการเงินแบบย่อ </w:t>
      </w:r>
      <w:r w:rsidRPr="00864067">
        <w:rPr>
          <w:rFonts w:hint="cs" w:ascii="Angsana New" w:hAnsi="Angsana New"/>
          <w:sz w:val="30"/>
          <w:szCs w:val="30"/>
        </w:rPr>
        <w:t>(</w:t>
      </w:r>
      <w:r w:rsidRPr="00864067">
        <w:rPr>
          <w:rFonts w:hint="cs" w:ascii="Angsana New" w:hAnsi="Angsana New"/>
          <w:spacing w:val="-8"/>
          <w:sz w:val="30"/>
          <w:szCs w:val="30"/>
          <w:cs/>
        </w:rPr>
        <w:t>ข้อมูลทางการเงินระหว่างกาล</w:t>
      </w:r>
      <w:r w:rsidRPr="00864067">
        <w:rPr>
          <w:rFonts w:hint="cs" w:ascii="Angsana New" w:hAnsi="Angsana New"/>
          <w:sz w:val="30"/>
          <w:szCs w:val="30"/>
          <w:cs/>
        </w:rPr>
        <w:t>) ของ</w:t>
      </w:r>
      <w:r w:rsidRPr="00864067" w:rsidR="00455531">
        <w:rPr>
          <w:rFonts w:hint="cs" w:ascii="Angsana New" w:hAnsi="Angsana New"/>
          <w:sz w:val="30"/>
          <w:szCs w:val="30"/>
          <w:cs/>
        </w:rPr>
        <w:t>บริษัท ไทยรับเบอร์ลาเท็คซ์กรุ๊ป จำกัด (มหาชน) และบริษัทย่อย</w:t>
      </w:r>
      <w:r w:rsidRPr="00864067">
        <w:rPr>
          <w:rFonts w:hint="cs" w:ascii="Angsana New" w:hAnsi="Angsana New"/>
          <w:sz w:val="30"/>
          <w:szCs w:val="30"/>
          <w:cs/>
        </w:rPr>
        <w:t xml:space="preserve"> และของเฉพาะบริษัท</w:t>
      </w:r>
      <w:r w:rsidRPr="00864067" w:rsidR="00455531">
        <w:rPr>
          <w:rFonts w:hint="cs" w:ascii="Angsana New" w:hAnsi="Angsana New"/>
          <w:sz w:val="30"/>
          <w:szCs w:val="30"/>
        </w:rPr>
        <w:t xml:space="preserve"> </w:t>
      </w:r>
      <w:r w:rsidRPr="00864067" w:rsidR="00455531">
        <w:rPr>
          <w:rFonts w:hint="cs" w:ascii="Angsana New" w:hAnsi="Angsana New"/>
          <w:sz w:val="30"/>
          <w:szCs w:val="30"/>
          <w:cs/>
        </w:rPr>
        <w:t>ไทยรับเบอร์ลาเท็คซ์กรุ๊ป จำกัด (มหาชน)</w:t>
      </w:r>
      <w:r w:rsidRPr="00864067" w:rsidR="00455531">
        <w:rPr>
          <w:rFonts w:hint="cs" w:ascii="Angsana New" w:hAnsi="Angsana New"/>
          <w:sz w:val="30"/>
          <w:szCs w:val="30"/>
        </w:rPr>
        <w:t xml:space="preserve"> </w:t>
      </w:r>
      <w:r w:rsidRPr="00864067">
        <w:rPr>
          <w:rFonts w:hint="cs" w:ascii="Angsana New" w:hAnsi="Angsana New"/>
          <w:sz w:val="30"/>
          <w:szCs w:val="30"/>
          <w:cs/>
        </w:rPr>
        <w:t xml:space="preserve"> ตามลำดับ</w:t>
      </w:r>
      <w:r w:rsidRPr="00864067">
        <w:rPr>
          <w:rFonts w:hint="cs" w:ascii="Angsana New" w:hAnsi="Angsana New"/>
          <w:sz w:val="30"/>
          <w:szCs w:val="30"/>
        </w:rPr>
        <w:t xml:space="preserve"> </w:t>
      </w:r>
      <w:r w:rsidRPr="00864067" w:rsidR="00B754F3">
        <w:rPr>
          <w:rFonts w:hint="cs"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6B1886">
        <w:rPr>
          <w:rFonts w:ascii="Angsana New" w:hAnsi="Angsana New"/>
          <w:sz w:val="30"/>
          <w:szCs w:val="30"/>
        </w:rPr>
        <w:t>34</w:t>
      </w:r>
      <w:r w:rsidRPr="00864067" w:rsidR="00B754F3">
        <w:rPr>
          <w:rFonts w:hint="cs" w:ascii="Angsana New" w:hAnsi="Angsana New"/>
          <w:sz w:val="30"/>
          <w:szCs w:val="30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:rsidRPr="008A0D84" w:rsidR="00CF4C5D" w:rsidP="00B754F3" w:rsidRDefault="00CF4C5D" w14:paraId="62A8BF1C" w14:textId="365033B5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:rsidR="00CF4C5D" w:rsidP="00CF4C5D" w:rsidRDefault="00CF4C5D" w14:paraId="7EB886E9" w14:textId="7EA3F39E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4A7D22" w:rsidR="004A7D22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:rsidRPr="008A0D84" w:rsidR="00CF4C5D" w:rsidP="0008457F" w:rsidRDefault="00CF4C5D" w14:paraId="081C8E83" w14:textId="17B6C476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hint="cs" w:ascii="Angsana New" w:hAnsi="Angsana New"/>
          <w:i/>
          <w:iCs/>
          <w:sz w:val="30"/>
          <w:szCs w:val="30"/>
          <w:cs/>
        </w:rPr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:rsidR="006D434E" w:rsidP="0008457F" w:rsidRDefault="008312EE" w14:paraId="41C3B58E" w14:textId="53E03619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8312EE">
        <w:rPr>
          <w:rFonts w:ascii="Angsana New" w:hAnsi="Angsana New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ไม่ได้จัดทำขึ้นตามมาตรฐานการบัญชีฉบับที่ </w:t>
      </w:r>
      <w:r w:rsidR="00EF5C24">
        <w:rPr>
          <w:rFonts w:ascii="Angsana New" w:hAnsi="Angsana New"/>
          <w:sz w:val="30"/>
          <w:szCs w:val="30"/>
        </w:rPr>
        <w:t>34</w:t>
      </w:r>
      <w:r w:rsidRPr="008312EE">
        <w:rPr>
          <w:rFonts w:ascii="Angsana New" w:hAnsi="Angsana New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:rsidR="000A3EB5" w:rsidP="0008457F" w:rsidRDefault="000A3EB5" w14:paraId="048A115F" w14:textId="77777777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  <w:cs/>
        </w:rPr>
        <w:sectPr w:rsidR="000A3EB5" w:rsidSect="000A3EB5">
          <w:headerReference w:type="default" r:id="rId12"/>
          <w:footerReference w:type="default" r:id="rId13"/>
          <w:footerReference w:type="first" r:id="rId14"/>
          <w:pgSz w:w="11907" w:h="16840" w:code="9"/>
          <w:pgMar w:top="691" w:right="1152" w:bottom="576" w:left="1152" w:header="720" w:footer="634" w:gutter="0"/>
          <w:cols w:space="720"/>
          <w:titlePg/>
          <w:docGrid w:linePitch="326"/>
        </w:sectPr>
      </w:pPr>
    </w:p>
    <w:p w:rsidRPr="004150B4" w:rsidR="004150B4" w:rsidP="00F47C7F" w:rsidRDefault="00F47C7F" w14:paraId="4DDC88FA" w14:textId="207FB01F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i/>
          <w:iCs/>
          <w:spacing w:val="-2"/>
          <w:sz w:val="30"/>
          <w:szCs w:val="30"/>
          <w:cs/>
        </w:rPr>
      </w:pPr>
      <w:r w:rsidRPr="004150B4">
        <w:rPr>
          <w:rFonts w:hint="cs" w:ascii="Angsana New" w:hAnsi="Angsana New"/>
          <w:i/>
          <w:iCs/>
          <w:spacing w:val="-2"/>
          <w:sz w:val="30"/>
          <w:szCs w:val="30"/>
          <w:cs/>
        </w:rPr>
        <w:lastRenderedPageBreak/>
        <w:t>ข้อมูลและเหตุการณ์ที่เน้น</w:t>
      </w:r>
    </w:p>
    <w:p w:rsidRPr="002D1788" w:rsidR="00F47C7F" w:rsidP="00EA6532" w:rsidRDefault="008312EE" w14:paraId="76C1F306" w14:textId="4AA26CFA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4"/>
          <w:sz w:val="30"/>
          <w:szCs w:val="30"/>
        </w:rPr>
      </w:pPr>
      <w:r w:rsidRPr="00D0532A">
        <w:rPr>
          <w:rFonts w:ascii="Angsana New" w:hAnsi="Angsana New"/>
          <w:spacing w:val="4"/>
          <w:sz w:val="30"/>
          <w:szCs w:val="30"/>
          <w:cs/>
        </w:rPr>
        <w:t>ข้าพเจ้าขอให้สังเกตหมายเหตุประกอบงบการเงินระหว่างกาลข้อ</w:t>
      </w:r>
      <w:r w:rsidRPr="00D0532A" w:rsidR="00D0532A">
        <w:rPr>
          <w:rFonts w:ascii="Angsana New" w:hAnsi="Angsana New"/>
          <w:color w:val="FFFFFF" w:themeColor="background1"/>
          <w:spacing w:val="4"/>
          <w:sz w:val="30"/>
          <w:szCs w:val="30"/>
        </w:rPr>
        <w:t>a</w:t>
      </w:r>
      <w:r w:rsidRPr="00D0532A" w:rsidR="00EF5C24">
        <w:rPr>
          <w:rFonts w:ascii="Angsana New" w:hAnsi="Angsana New"/>
          <w:spacing w:val="4"/>
          <w:sz w:val="30"/>
          <w:szCs w:val="30"/>
        </w:rPr>
        <w:t>2</w:t>
      </w:r>
      <w:r w:rsidRPr="00D0532A">
        <w:rPr>
          <w:rFonts w:ascii="Angsana New" w:hAnsi="Angsana New"/>
          <w:spacing w:val="4"/>
          <w:sz w:val="30"/>
          <w:szCs w:val="30"/>
          <w:cs/>
        </w:rPr>
        <w:t>(ค)</w:t>
      </w:r>
      <w:r w:rsidRPr="00D0532A" w:rsidR="00D0532A">
        <w:rPr>
          <w:rFonts w:ascii="Angsana New" w:hAnsi="Angsana New"/>
          <w:color w:val="FFFFFF" w:themeColor="background1"/>
          <w:spacing w:val="4"/>
          <w:sz w:val="30"/>
          <w:szCs w:val="30"/>
        </w:rPr>
        <w:t>a</w:t>
      </w:r>
      <w:r w:rsidRPr="00D0532A">
        <w:rPr>
          <w:rFonts w:ascii="Angsana New" w:hAnsi="Angsana New"/>
          <w:spacing w:val="4"/>
          <w:sz w:val="30"/>
          <w:szCs w:val="30"/>
          <w:cs/>
        </w:rPr>
        <w:t>ซึ่งระบุว่ากลุ่มบริษัทมีผลขาดทุนสำหรับงวด</w:t>
      </w:r>
      <w:r w:rsidRPr="00D0532A" w:rsidR="00D0532A">
        <w:rPr>
          <w:rFonts w:ascii="Angsana New" w:hAnsi="Angsana New"/>
          <w:spacing w:val="4"/>
          <w:sz w:val="30"/>
          <w:szCs w:val="30"/>
        </w:rPr>
        <w:br/>
      </w:r>
      <w:r w:rsidR="00EE6B77">
        <w:rPr>
          <w:rFonts w:hint="cs" w:ascii="Angsana New" w:hAnsi="Angsana New"/>
          <w:spacing w:val="4"/>
          <w:sz w:val="30"/>
          <w:szCs w:val="30"/>
          <w:cs/>
        </w:rPr>
        <w:t>เ</w:t>
      </w:r>
      <w:r w:rsidR="000D4C36">
        <w:rPr>
          <w:rFonts w:hint="cs" w:ascii="Angsana New" w:hAnsi="Angsana New"/>
          <w:sz w:val="30"/>
          <w:szCs w:val="30"/>
          <w:cs/>
        </w:rPr>
        <w:t>ก้า</w:t>
      </w:r>
      <w:r w:rsidRPr="00EF5C24">
        <w:rPr>
          <w:rFonts w:ascii="Angsana New" w:hAnsi="Angsana New"/>
          <w:sz w:val="30"/>
          <w:szCs w:val="30"/>
          <w:cs/>
        </w:rPr>
        <w:t xml:space="preserve">เดือนสิ้นสุด วันที่ </w:t>
      </w:r>
      <w:r w:rsidR="00EF5C24">
        <w:rPr>
          <w:rFonts w:ascii="Angsana New" w:hAnsi="Angsana New"/>
          <w:spacing w:val="-2"/>
          <w:sz w:val="30"/>
          <w:szCs w:val="30"/>
        </w:rPr>
        <w:t>30</w:t>
      </w:r>
      <w:r w:rsidRPr="00EF5C24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0D4C36">
        <w:rPr>
          <w:rFonts w:hint="cs" w:ascii="Angsana New" w:hAnsi="Angsana New"/>
          <w:sz w:val="30"/>
          <w:szCs w:val="30"/>
          <w:cs/>
        </w:rPr>
        <w:t>กันยายน</w:t>
      </w:r>
      <w:r w:rsidRPr="00EF5C24">
        <w:rPr>
          <w:rFonts w:ascii="Angsana New" w:hAnsi="Angsana New"/>
          <w:sz w:val="30"/>
          <w:szCs w:val="30"/>
          <w:cs/>
        </w:rPr>
        <w:t xml:space="preserve"> </w:t>
      </w:r>
      <w:r w:rsidR="00EF5C24">
        <w:rPr>
          <w:rFonts w:ascii="Angsana New" w:hAnsi="Angsana New"/>
          <w:sz w:val="30"/>
          <w:szCs w:val="30"/>
        </w:rPr>
        <w:t>2563</w:t>
      </w:r>
      <w:r w:rsidRPr="00EF5C24">
        <w:rPr>
          <w:rFonts w:ascii="Angsana New" w:hAnsi="Angsana New"/>
          <w:sz w:val="30"/>
          <w:szCs w:val="30"/>
          <w:cs/>
        </w:rPr>
        <w:t xml:space="preserve"> จำนวน </w:t>
      </w:r>
      <w:r w:rsidR="00066EFF">
        <w:rPr>
          <w:rFonts w:ascii="Angsana New" w:hAnsi="Angsana New"/>
          <w:sz w:val="30"/>
          <w:szCs w:val="30"/>
        </w:rPr>
        <w:t>107.0</w:t>
      </w:r>
      <w:r w:rsidRPr="00EF5C24">
        <w:rPr>
          <w:rFonts w:ascii="Angsana New" w:hAnsi="Angsana New"/>
          <w:sz w:val="30"/>
          <w:szCs w:val="30"/>
          <w:cs/>
        </w:rPr>
        <w:t xml:space="preserve"> ล้านบาท</w:t>
      </w:r>
      <w:r w:rsidR="00D00C19">
        <w:rPr>
          <w:rFonts w:ascii="Angsana New" w:hAnsi="Angsana New"/>
          <w:sz w:val="30"/>
          <w:szCs w:val="30"/>
        </w:rPr>
        <w:t xml:space="preserve"> </w:t>
      </w:r>
      <w:r w:rsidRPr="00EF5C24">
        <w:rPr>
          <w:rFonts w:ascii="Angsana New" w:hAnsi="Angsana New"/>
          <w:sz w:val="30"/>
          <w:szCs w:val="30"/>
          <w:cs/>
        </w:rPr>
        <w:t xml:space="preserve">ณ วันเดียวกันกลุ่มบริษัทและบริษัทมีหนี้สินหมุนเวียนสูงกว่าสินทรัพย์หมุนเวียนจำนวน </w:t>
      </w:r>
      <w:r w:rsidR="00066EFF">
        <w:rPr>
          <w:rFonts w:ascii="Angsana New" w:hAnsi="Angsana New"/>
          <w:sz w:val="30"/>
          <w:szCs w:val="30"/>
        </w:rPr>
        <w:t>2,760.9</w:t>
      </w:r>
      <w:r w:rsidR="00EF5C24">
        <w:rPr>
          <w:rFonts w:ascii="Angsana New" w:hAnsi="Angsana New"/>
          <w:sz w:val="30"/>
          <w:szCs w:val="30"/>
        </w:rPr>
        <w:t xml:space="preserve"> </w:t>
      </w:r>
      <w:r w:rsidRPr="00EF5C24">
        <w:rPr>
          <w:rFonts w:ascii="Angsana New" w:hAnsi="Angsana New"/>
          <w:sz w:val="30"/>
          <w:szCs w:val="30"/>
          <w:cs/>
        </w:rPr>
        <w:t xml:space="preserve">ล้านบาทและ </w:t>
      </w:r>
      <w:r w:rsidRPr="00066EFF" w:rsidR="000D4C36">
        <w:rPr>
          <w:rFonts w:ascii="Angsana New" w:hAnsi="Angsana New"/>
          <w:sz w:val="30"/>
          <w:szCs w:val="30"/>
        </w:rPr>
        <w:t>2,213.0</w:t>
      </w:r>
      <w:r w:rsidRPr="00EF5C24">
        <w:rPr>
          <w:rFonts w:ascii="Angsana New" w:hAnsi="Angsana New"/>
          <w:sz w:val="30"/>
          <w:szCs w:val="30"/>
          <w:cs/>
        </w:rPr>
        <w:t xml:space="preserve"> ล้านบาทตามลำดับ อย่างไรก็ตาม</w:t>
      </w:r>
      <w:r w:rsidRPr="004D1186">
        <w:rPr>
          <w:rFonts w:ascii="Angsana New" w:hAnsi="Angsana New"/>
          <w:spacing w:val="2"/>
          <w:sz w:val="30"/>
          <w:szCs w:val="30"/>
          <w:cs/>
        </w:rPr>
        <w:t>กลุ่มบริษัทและบริษัท</w:t>
      </w:r>
      <w:r w:rsidRPr="003067B0">
        <w:rPr>
          <w:rFonts w:ascii="Angsana New" w:hAnsi="Angsana New"/>
          <w:spacing w:val="6"/>
          <w:sz w:val="30"/>
          <w:szCs w:val="30"/>
          <w:cs/>
        </w:rPr>
        <w:t>อยู่ระหว่างการแก้ไขสถานการณ์ของกลุ่มบริษัทและบริษัท โดยการกำหนดนโยบายและวิธีการในความพยายามที่จะ</w:t>
      </w:r>
      <w:r w:rsidRPr="00714BC3">
        <w:rPr>
          <w:rFonts w:ascii="Angsana New" w:hAnsi="Angsana New"/>
          <w:spacing w:val="4"/>
          <w:sz w:val="30"/>
          <w:szCs w:val="30"/>
          <w:cs/>
        </w:rPr>
        <w:t>บริหารความเสี่ยงและสถานการณ์อื่นๆ</w:t>
      </w:r>
      <w:r w:rsidRPr="00714BC3" w:rsidR="003067B0">
        <w:rPr>
          <w:rFonts w:hint="cs" w:ascii="Angsana New" w:hAnsi="Angsana New"/>
          <w:spacing w:val="4"/>
          <w:sz w:val="30"/>
          <w:szCs w:val="30"/>
          <w:cs/>
        </w:rPr>
        <w:t xml:space="preserve"> </w:t>
      </w:r>
      <w:r w:rsidRPr="00714BC3" w:rsidR="003067B0">
        <w:rPr>
          <w:rFonts w:ascii="Angsana New" w:hAnsi="Angsana New"/>
          <w:spacing w:val="4"/>
          <w:sz w:val="30"/>
          <w:szCs w:val="30"/>
          <w:cs/>
        </w:rPr>
        <w:t>อีกทั้งการดำเนินงานของกลุ่มบริษัทได้รับผลกระทบอย่างมากและอาจจะได้รับ</w:t>
      </w:r>
      <w:r w:rsidRPr="00714BC3" w:rsidR="003067B0">
        <w:rPr>
          <w:rFonts w:ascii="Angsana New" w:hAnsi="Angsana New"/>
          <w:spacing w:val="8"/>
          <w:sz w:val="30"/>
          <w:szCs w:val="30"/>
          <w:cs/>
        </w:rPr>
        <w:t>ผลกระทบอย่างต่อเนื่องต่อไปอีกในอนาคตเนื่องจากความไม่แน่นอนในภาวะการณ์ทางเศรษฐกิจอันเป็นผลมาจา</w:t>
      </w:r>
      <w:r w:rsidRPr="00714BC3" w:rsidR="00714BC3">
        <w:rPr>
          <w:rFonts w:hint="cs" w:ascii="Angsana New" w:hAnsi="Angsana New"/>
          <w:spacing w:val="8"/>
          <w:sz w:val="30"/>
          <w:szCs w:val="30"/>
          <w:cs/>
        </w:rPr>
        <w:t>ก</w:t>
      </w:r>
      <w:r w:rsidRPr="00714BC3" w:rsidR="003067B0">
        <w:rPr>
          <w:rFonts w:ascii="Angsana New" w:hAnsi="Angsana New"/>
          <w:spacing w:val="4"/>
          <w:sz w:val="30"/>
          <w:szCs w:val="30"/>
          <w:cs/>
        </w:rPr>
        <w:t>มาตรการของรัฐบาลเพื่อควบคุมการแพร่ระบาดของเชื้อไวรัส</w:t>
      </w:r>
      <w:r w:rsidRPr="00714BC3" w:rsidR="003067B0">
        <w:rPr>
          <w:rFonts w:hint="cs" w:ascii="Angsana New" w:hAnsi="Angsana New"/>
          <w:spacing w:val="4"/>
          <w:sz w:val="30"/>
          <w:szCs w:val="30"/>
          <w:cs/>
        </w:rPr>
        <w:t xml:space="preserve"> </w:t>
      </w:r>
      <w:r w:rsidRPr="00714BC3" w:rsidR="003067B0">
        <w:rPr>
          <w:rFonts w:ascii="Angsana New" w:hAnsi="Angsana New"/>
          <w:spacing w:val="4"/>
          <w:sz w:val="30"/>
          <w:szCs w:val="30"/>
        </w:rPr>
        <w:t xml:space="preserve">COVID-19 </w:t>
      </w:r>
      <w:r w:rsidRPr="00714BC3" w:rsidR="003067B0">
        <w:rPr>
          <w:rFonts w:ascii="Angsana New" w:hAnsi="Angsana New"/>
          <w:spacing w:val="4"/>
          <w:sz w:val="30"/>
          <w:szCs w:val="30"/>
          <w:cs/>
        </w:rPr>
        <w:t>เหตุการณ์หรือสถานการณ์ดังกล่าว</w:t>
      </w:r>
      <w:r w:rsidRPr="003067B0" w:rsidR="003067B0">
        <w:rPr>
          <w:rFonts w:ascii="Angsana New" w:hAnsi="Angsana New"/>
          <w:spacing w:val="10"/>
          <w:sz w:val="30"/>
          <w:szCs w:val="30"/>
          <w:cs/>
        </w:rPr>
        <w:t xml:space="preserve">ข้างต้น </w:t>
      </w:r>
      <w:r w:rsidRPr="002D1788" w:rsidR="003067B0">
        <w:rPr>
          <w:rFonts w:ascii="Angsana New" w:hAnsi="Angsana New"/>
          <w:spacing w:val="4"/>
          <w:sz w:val="30"/>
          <w:szCs w:val="30"/>
          <w:cs/>
        </w:rPr>
        <w:t>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การดำเนินงานต่อเนื่องของกลุ่มบริษัทและบริษัท ทั้งนี้</w:t>
      </w:r>
      <w:r w:rsidRPr="002D1788" w:rsidR="003067B0">
        <w:rPr>
          <w:rFonts w:hint="cs" w:ascii="Angsana New" w:hAnsi="Angsana New"/>
          <w:spacing w:val="4"/>
          <w:sz w:val="30"/>
          <w:szCs w:val="30"/>
          <w:cs/>
        </w:rPr>
        <w:t xml:space="preserve"> </w:t>
      </w:r>
      <w:r w:rsidRPr="002D1788" w:rsidR="003067B0">
        <w:rPr>
          <w:rFonts w:ascii="Angsana New" w:hAnsi="Angsana New"/>
          <w:spacing w:val="4"/>
          <w:sz w:val="30"/>
          <w:szCs w:val="30"/>
          <w:cs/>
        </w:rPr>
        <w:t>ข้อสรุปของข้าพเจ้าไม่ได้เปลี่ยนแปลงไปเนื่องจากเรื่องนี้</w:t>
      </w:r>
    </w:p>
    <w:p w:rsidR="006D434E" w:rsidP="00CF4C5D" w:rsidRDefault="006D434E" w14:paraId="0173E2F4" w14:textId="443BCD5E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:rsidRPr="008A0D84" w:rsidR="00AD2743" w:rsidP="00CF4C5D" w:rsidRDefault="00AD2743" w14:paraId="45425954" w14:textId="77777777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:rsidRPr="008A0D84" w:rsidR="00CF4C5D" w:rsidP="00CF4C5D" w:rsidRDefault="00CF4C5D" w14:paraId="67CC5AB1" w14:textId="77777777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:rsidRPr="00056FCA" w:rsidR="00CF4C5D" w:rsidP="00CF4C5D" w:rsidRDefault="00CF4C5D" w14:paraId="25C0325C" w14:textId="77777777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056FCA">
        <w:rPr>
          <w:rFonts w:ascii="Angsana New" w:hAnsi="Angsana New"/>
          <w:sz w:val="30"/>
          <w:szCs w:val="30"/>
          <w:cs/>
          <w:lang w:val="th-TH"/>
        </w:rPr>
        <w:t>(</w:t>
      </w:r>
      <w:r w:rsidRPr="00056FCA">
        <w:rPr>
          <w:rFonts w:hint="cs" w:ascii="Angsana New" w:hAnsi="Angsana New"/>
          <w:sz w:val="30"/>
          <w:szCs w:val="30"/>
          <w:cs/>
        </w:rPr>
        <w:t>ยุทธพงศ์  สุนทรินคะ)</w:t>
      </w:r>
    </w:p>
    <w:p w:rsidRPr="00056FCA" w:rsidR="00CF4C5D" w:rsidP="00CF4C5D" w:rsidRDefault="00CF4C5D" w14:paraId="5958C923" w14:textId="77777777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:rsidRPr="00056FCA" w:rsidR="00CF4C5D" w:rsidP="00CF4C5D" w:rsidRDefault="00CF4C5D" w14:paraId="3E293C20" w14:textId="28BBE444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เลขทะเบียน</w:t>
      </w:r>
      <w:r w:rsidRPr="00056FCA">
        <w:rPr>
          <w:rFonts w:hint="cs" w:ascii="Angsana New" w:hAnsi="Angsana New"/>
          <w:sz w:val="30"/>
          <w:szCs w:val="30"/>
          <w:cs/>
        </w:rPr>
        <w:t xml:space="preserve"> </w:t>
      </w:r>
      <w:r w:rsidRPr="004A7D22" w:rsidR="004A7D22">
        <w:rPr>
          <w:rFonts w:ascii="Angsana New" w:hAnsi="Angsana New"/>
          <w:sz w:val="30"/>
          <w:szCs w:val="30"/>
        </w:rPr>
        <w:t>10604</w:t>
      </w:r>
    </w:p>
    <w:p w:rsidRPr="00056FCA" w:rsidR="00CF4C5D" w:rsidP="00CF4C5D" w:rsidRDefault="00CF4C5D" w14:paraId="4EF46D7E" w14:textId="77777777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:rsidRPr="008A0D84" w:rsidR="00CF4C5D" w:rsidP="00CF4C5D" w:rsidRDefault="00CF4C5D" w14:paraId="12195AC2" w14:textId="77777777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Pr="008A0D84" w:rsidR="00CF4C5D" w:rsidP="00CF4C5D" w:rsidRDefault="00CF4C5D" w14:paraId="71BB9219" w14:textId="77777777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:rsidRPr="004A2E40" w:rsidR="00A15B46" w:rsidP="00E74CDB" w:rsidRDefault="00782533" w14:paraId="229F3B5F" w14:textId="2B3A0B41">
      <w:pPr>
        <w:autoSpaceDE w:val="0"/>
        <w:autoSpaceDN w:val="0"/>
        <w:adjustRightInd w:val="0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 xml:space="preserve">12 </w:t>
      </w:r>
      <w:r>
        <w:rPr>
          <w:rFonts w:hint="cs" w:ascii="Angsana New" w:hAnsi="Angsana New"/>
          <w:sz w:val="30"/>
          <w:szCs w:val="30"/>
          <w:cs/>
        </w:rPr>
        <w:t>พฤศจิกายน</w:t>
      </w:r>
      <w:r w:rsidR="00443D54">
        <w:rPr>
          <w:rFonts w:ascii="Angsana New" w:hAnsi="Angsana New"/>
          <w:sz w:val="30"/>
          <w:szCs w:val="30"/>
        </w:rPr>
        <w:t xml:space="preserve"> 2563</w:t>
      </w:r>
    </w:p>
    <w:p w:rsidRPr="004A2E40" w:rsidR="004A2E40" w:rsidP="004A2E40" w:rsidRDefault="004A2E40" w14:paraId="51B56A00" w14:textId="77777777">
      <w:pPr>
        <w:rPr>
          <w:rFonts w:ascii="Angsana New" w:hAnsi="Angsana New"/>
          <w:sz w:val="30"/>
          <w:szCs w:val="30"/>
          <w:lang w:eastAsia="th-TH"/>
        </w:rPr>
      </w:pPr>
    </w:p>
    <w:p w:rsidRPr="004A2E40" w:rsidR="004A2E40" w:rsidP="004A2E40" w:rsidRDefault="004A2E40" w14:paraId="37B06E92" w14:textId="77777777">
      <w:pPr>
        <w:rPr>
          <w:rFonts w:ascii="Angsana New" w:hAnsi="Angsana New"/>
          <w:sz w:val="30"/>
          <w:szCs w:val="30"/>
          <w:lang w:eastAsia="th-TH"/>
        </w:rPr>
      </w:pPr>
    </w:p>
    <w:p w:rsidRPr="004A2E40" w:rsidR="004A2E40" w:rsidP="009B63E6" w:rsidRDefault="009B63E6" w14:paraId="068EB873" w14:textId="77777777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:rsidRPr="004A2E40" w:rsidR="004A2E40" w:rsidP="004A2E40" w:rsidRDefault="004A2E40" w14:paraId="2C46CC5A" w14:textId="77777777">
      <w:pPr>
        <w:rPr>
          <w:rFonts w:ascii="Angsana New" w:hAnsi="Angsana New"/>
          <w:sz w:val="30"/>
          <w:szCs w:val="30"/>
          <w:lang w:eastAsia="th-TH"/>
        </w:rPr>
      </w:pPr>
    </w:p>
    <w:p w:rsidRPr="008A3E2A" w:rsidR="002937AA" w:rsidP="000A3EB5" w:rsidRDefault="002937AA" w14:paraId="7B739512" w14:textId="46705053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/>
          <w:b w:val="0"/>
          <w:bCs/>
          <w:sz w:val="30"/>
          <w:szCs w:val="30"/>
          <w:highlight w:val="yellow"/>
        </w:rPr>
      </w:pPr>
    </w:p>
    <w:sectPr w:rsidRPr="008A3E2A" w:rsidR="002937AA" w:rsidSect="000A3EB5">
      <w:footerReference w:type="default" r:id="rId15"/>
      <w:pgSz w:w="11907" w:h="16840" w:code="9"/>
      <w:pgMar w:top="691" w:right="1107" w:bottom="576" w:left="1152" w:header="720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98D4B" w14:textId="77777777" w:rsidR="00AA42BB" w:rsidRDefault="00AA42BB">
      <w:r>
        <w:separator/>
      </w:r>
    </w:p>
  </w:endnote>
  <w:endnote w:type="continuationSeparator" w:id="0">
    <w:p w14:paraId="76283628" w14:textId="77777777" w:rsidR="00AA42BB" w:rsidRDefault="00AA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2BCED" w14:textId="312FF2A1" w:rsidR="0054360D" w:rsidRDefault="0054360D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Pr="004A7D22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54360D" w:rsidRDefault="0054360D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D7DBB" w14:textId="73188A24" w:rsidR="0054360D" w:rsidRPr="00E74CDB" w:rsidRDefault="0054360D">
    <w:pPr>
      <w:pStyle w:val="Footer"/>
      <w:jc w:val="center"/>
      <w:rPr>
        <w:rFonts w:ascii="Angsana New" w:hAnsi="Angsana New"/>
        <w:caps/>
        <w:noProof/>
        <w:sz w:val="30"/>
        <w:szCs w:val="30"/>
        <w:lang w:val="en-US"/>
      </w:rPr>
    </w:pPr>
    <w:r w:rsidRPr="004A7D22">
      <w:rPr>
        <w:rFonts w:ascii="Angsana New" w:hAnsi="Angsana New" w:hint="cs"/>
        <w:caps/>
        <w:sz w:val="30"/>
        <w:szCs w:val="3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B9CB7" w14:textId="77777777" w:rsidR="000A3EB5" w:rsidRDefault="000A3EB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2962989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0"/>
        <w:szCs w:val="30"/>
      </w:rPr>
    </w:sdtEndPr>
    <w:sdtContent>
      <w:p w14:paraId="6E561849" w14:textId="17C06A7E" w:rsidR="000A3EB5" w:rsidRPr="000A3EB5" w:rsidRDefault="000A3EB5">
        <w:pPr>
          <w:pStyle w:val="Footer"/>
          <w:jc w:val="center"/>
          <w:rPr>
            <w:rFonts w:ascii="Angsana New" w:hAnsi="Angsana New" w:hint="cs"/>
            <w:sz w:val="30"/>
            <w:szCs w:val="30"/>
          </w:rPr>
        </w:pPr>
        <w:r w:rsidRPr="000A3EB5">
          <w:rPr>
            <w:rFonts w:ascii="Angsana New" w:hAnsi="Angsana New" w:hint="cs"/>
            <w:sz w:val="30"/>
            <w:szCs w:val="30"/>
          </w:rPr>
          <w:fldChar w:fldCharType="begin"/>
        </w:r>
        <w:r w:rsidRPr="000A3EB5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0A3EB5">
          <w:rPr>
            <w:rFonts w:ascii="Angsana New" w:hAnsi="Angsana New" w:hint="cs"/>
            <w:sz w:val="30"/>
            <w:szCs w:val="30"/>
          </w:rPr>
          <w:fldChar w:fldCharType="separate"/>
        </w:r>
        <w:r w:rsidRPr="000A3EB5">
          <w:rPr>
            <w:rFonts w:ascii="Angsana New" w:hAnsi="Angsana New" w:hint="cs"/>
            <w:noProof/>
            <w:sz w:val="30"/>
            <w:szCs w:val="30"/>
          </w:rPr>
          <w:t>2</w:t>
        </w:r>
        <w:r w:rsidRPr="000A3EB5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  <w:p w14:paraId="0C531E13" w14:textId="5ED098E4" w:rsidR="0054360D" w:rsidRPr="00B7170A" w:rsidRDefault="0054360D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A7507" w14:textId="77777777" w:rsidR="00AA42BB" w:rsidRDefault="00AA42BB">
      <w:r>
        <w:separator/>
      </w:r>
    </w:p>
  </w:footnote>
  <w:footnote w:type="continuationSeparator" w:id="0">
    <w:p w14:paraId="02080421" w14:textId="77777777" w:rsidR="00AA42BB" w:rsidRDefault="00AA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FFD74" w14:textId="77777777" w:rsidR="0054360D" w:rsidRDefault="0054360D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54360D" w:rsidRDefault="0054360D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" filled="f" stroked="f">
              <o:lock v:ext="edit" shapetype="t"/>
              <v:textbox style="mso-fit-shape-to-text:t">
                <w:txbxContent>
                  <w:p w14:paraId="2EAE290D" w14:textId="77777777" w:rsidR="0054360D" w:rsidRDefault="0054360D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37DA0" w14:textId="77777777" w:rsidR="0054360D" w:rsidRDefault="0054360D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54360D" w:rsidRDefault="0054360D">
    <w:pPr>
      <w:rPr>
        <w:rFonts w:cs="Times New Roman"/>
        <w:cs/>
        <w:lang w:val="th-TH" w:eastAsia="th-TH"/>
      </w:rPr>
    </w:pPr>
  </w:p>
  <w:p w14:paraId="2B153288" w14:textId="77777777" w:rsidR="0054360D" w:rsidRDefault="0054360D">
    <w:pPr>
      <w:rPr>
        <w:rFonts w:cs="Times New Roman"/>
        <w:cs/>
        <w:lang w:val="th-TH" w:eastAsia="th-TH"/>
      </w:rPr>
    </w:pPr>
  </w:p>
  <w:p w14:paraId="6740573B" w14:textId="77777777" w:rsidR="0054360D" w:rsidRDefault="0054360D">
    <w:pPr>
      <w:rPr>
        <w:rFonts w:cs="Times New Roman"/>
        <w:cs/>
        <w:lang w:val="th-TH" w:eastAsia="th-TH"/>
      </w:rPr>
    </w:pPr>
  </w:p>
  <w:p w14:paraId="2A5F6BBF" w14:textId="77777777" w:rsidR="0054360D" w:rsidRDefault="0054360D">
    <w:pPr>
      <w:rPr>
        <w:rFonts w:cs="Times New Roman"/>
        <w:cs/>
        <w:lang w:val="th-TH" w:eastAsia="th-TH"/>
      </w:rPr>
    </w:pPr>
  </w:p>
  <w:p w14:paraId="29B534C9" w14:textId="77777777" w:rsidR="0054360D" w:rsidRDefault="0054360D">
    <w:pPr>
      <w:rPr>
        <w:rFonts w:cs="Times New Roman"/>
        <w:cs/>
        <w:lang w:val="th-TH" w:eastAsia="th-TH"/>
      </w:rPr>
    </w:pPr>
  </w:p>
  <w:p w14:paraId="27B6D7EA" w14:textId="77777777" w:rsidR="0054360D" w:rsidRDefault="0054360D">
    <w:pPr>
      <w:rPr>
        <w:rFonts w:cs="Times New Roman"/>
        <w:cs/>
        <w:lang w:val="th-TH" w:eastAsia="th-TH"/>
      </w:rPr>
    </w:pPr>
  </w:p>
  <w:p w14:paraId="2C85FE21" w14:textId="77777777" w:rsidR="0054360D" w:rsidRDefault="0054360D">
    <w:pPr>
      <w:rPr>
        <w:rFonts w:cs="Times New Roman"/>
        <w:cs/>
        <w:lang w:val="th-TH" w:eastAsia="th-TH"/>
      </w:rPr>
    </w:pPr>
  </w:p>
  <w:p w14:paraId="2B7314D3" w14:textId="77777777" w:rsidR="0054360D" w:rsidRDefault="0054360D">
    <w:pPr>
      <w:rPr>
        <w:rFonts w:cs="Times New Roman"/>
        <w:cs/>
        <w:lang w:val="th-TH" w:eastAsia="th-TH"/>
      </w:rPr>
    </w:pPr>
  </w:p>
  <w:p w14:paraId="78F2BE83" w14:textId="77777777" w:rsidR="0054360D" w:rsidRDefault="0054360D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A5C67" w14:textId="77777777" w:rsidR="0054360D" w:rsidRDefault="0054360D">
    <w:pPr>
      <w:rPr>
        <w:rFonts w:cs="Times New Roman"/>
        <w:cs/>
        <w:lang w:val="th-TH" w:eastAsia="th-TH"/>
      </w:rPr>
    </w:pPr>
  </w:p>
  <w:p w14:paraId="0BF7CBF7" w14:textId="77777777" w:rsidR="0054360D" w:rsidRDefault="0054360D">
    <w:pPr>
      <w:rPr>
        <w:rFonts w:cs="Times New Roman"/>
        <w:cs/>
        <w:lang w:val="th-TH" w:eastAsia="th-TH"/>
      </w:rPr>
    </w:pPr>
  </w:p>
  <w:p w14:paraId="3C586F77" w14:textId="77777777" w:rsidR="0054360D" w:rsidRDefault="0054360D">
    <w:pPr>
      <w:rPr>
        <w:rFonts w:cs="Times New Roman"/>
        <w:cs/>
        <w:lang w:val="th-TH" w:eastAsia="th-TH"/>
      </w:rPr>
    </w:pPr>
  </w:p>
  <w:p w14:paraId="27B8EC91" w14:textId="77777777" w:rsidR="0054360D" w:rsidRDefault="0054360D">
    <w:pPr>
      <w:rPr>
        <w:rFonts w:cs="Times New Roman"/>
        <w:cs/>
        <w:lang w:val="th-TH" w:eastAsia="th-TH"/>
      </w:rPr>
    </w:pPr>
  </w:p>
  <w:p w14:paraId="7C584353" w14:textId="77777777" w:rsidR="0054360D" w:rsidRDefault="0054360D">
    <w:pPr>
      <w:rPr>
        <w:rFonts w:cs="Times New Roman"/>
        <w:cs/>
        <w:lang w:val="th-TH" w:eastAsia="th-TH"/>
      </w:rPr>
    </w:pPr>
  </w:p>
  <w:p w14:paraId="611BC062" w14:textId="77777777" w:rsidR="0054360D" w:rsidRDefault="0054360D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88A3C" w14:textId="77777777" w:rsidR="0054360D" w:rsidRPr="004A2E40" w:rsidRDefault="0054360D">
    <w:pPr>
      <w:rPr>
        <w:rFonts w:cs="Times New Roman"/>
        <w:cs/>
        <w:lang w:val="th-TH" w:eastAsia="th-TH"/>
      </w:rPr>
    </w:pPr>
  </w:p>
  <w:p w14:paraId="2D4BE94E" w14:textId="77777777" w:rsidR="0054360D" w:rsidRPr="004A2E40" w:rsidRDefault="0054360D">
    <w:pPr>
      <w:rPr>
        <w:rFonts w:cs="Times New Roman"/>
        <w:cs/>
        <w:lang w:val="th-TH" w:eastAsia="th-TH"/>
      </w:rPr>
    </w:pPr>
  </w:p>
  <w:p w14:paraId="54421B95" w14:textId="77777777" w:rsidR="0054360D" w:rsidRPr="004A2E40" w:rsidRDefault="0054360D" w:rsidP="004A2E40">
    <w:pPr>
      <w:tabs>
        <w:tab w:val="left" w:pos="5626"/>
      </w:tabs>
      <w:rPr>
        <w:rFonts w:cs="Times New Roman"/>
        <w:cs/>
        <w:lang w:val="th-TH" w:eastAsia="th-TH"/>
      </w:rPr>
    </w:pPr>
  </w:p>
  <w:p w14:paraId="0728F4D8" w14:textId="77777777" w:rsidR="0054360D" w:rsidRPr="004A2E40" w:rsidRDefault="0054360D">
    <w:pPr>
      <w:rPr>
        <w:rFonts w:cs="Times New Roman"/>
        <w:cs/>
        <w:lang w:val="th-TH" w:eastAsia="th-TH"/>
      </w:rPr>
    </w:pPr>
  </w:p>
  <w:p w14:paraId="4945A5D6" w14:textId="35A8604E" w:rsidR="0054360D" w:rsidRPr="008D3328" w:rsidRDefault="0054360D">
    <w:pPr>
      <w:rPr>
        <w:rFonts w:cstheme="minorBidi"/>
        <w:lang w:eastAsia="th-TH"/>
      </w:rPr>
    </w:pPr>
  </w:p>
  <w:p w14:paraId="17836768" w14:textId="77777777" w:rsidR="0054360D" w:rsidRPr="008D3328" w:rsidRDefault="0054360D">
    <w:pPr>
      <w:rPr>
        <w:rFonts w:cstheme="minorBidi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B506267"/>
    <w:multiLevelType w:val="multilevel"/>
    <w:tmpl w:val="AE62663C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cs"/>
        <w:strike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E3A196C"/>
    <w:multiLevelType w:val="multilevel"/>
    <w:tmpl w:val="AE62663C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cs"/>
        <w:strike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7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8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3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4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6"/>
  </w:num>
  <w:num w:numId="9">
    <w:abstractNumId w:val="12"/>
  </w:num>
  <w:num w:numId="10">
    <w:abstractNumId w:val="10"/>
  </w:num>
  <w:num w:numId="11">
    <w:abstractNumId w:val="22"/>
  </w:num>
  <w:num w:numId="12">
    <w:abstractNumId w:val="18"/>
  </w:num>
  <w:num w:numId="13">
    <w:abstractNumId w:val="23"/>
  </w:num>
  <w:num w:numId="14">
    <w:abstractNumId w:val="11"/>
  </w:num>
  <w:num w:numId="15">
    <w:abstractNumId w:val="8"/>
  </w:num>
  <w:num w:numId="16">
    <w:abstractNumId w:val="6"/>
  </w:num>
  <w:num w:numId="17">
    <w:abstractNumId w:val="20"/>
  </w:num>
  <w:num w:numId="18">
    <w:abstractNumId w:val="19"/>
  </w:num>
  <w:num w:numId="19">
    <w:abstractNumId w:val="9"/>
  </w:num>
  <w:num w:numId="20">
    <w:abstractNumId w:val="24"/>
  </w:num>
  <w:num w:numId="21">
    <w:abstractNumId w:val="25"/>
  </w:num>
  <w:num w:numId="22">
    <w:abstractNumId w:val="21"/>
  </w:num>
  <w:num w:numId="23">
    <w:abstractNumId w:val="5"/>
  </w:num>
  <w:num w:numId="24">
    <w:abstractNumId w:val="19"/>
  </w:num>
  <w:num w:numId="25">
    <w:abstractNumId w:val="15"/>
  </w:num>
  <w:num w:numId="26">
    <w:abstractNumId w:val="17"/>
  </w:num>
  <w:num w:numId="2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EE5"/>
    <w:rsid w:val="000015EB"/>
    <w:rsid w:val="00001EC9"/>
    <w:rsid w:val="0000231F"/>
    <w:rsid w:val="00002871"/>
    <w:rsid w:val="00002AA9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4AD"/>
    <w:rsid w:val="00010BC3"/>
    <w:rsid w:val="000116B5"/>
    <w:rsid w:val="00012876"/>
    <w:rsid w:val="0001316D"/>
    <w:rsid w:val="000138C1"/>
    <w:rsid w:val="0001405F"/>
    <w:rsid w:val="00014F47"/>
    <w:rsid w:val="00015440"/>
    <w:rsid w:val="00015B64"/>
    <w:rsid w:val="00015C5A"/>
    <w:rsid w:val="000170A6"/>
    <w:rsid w:val="000178AB"/>
    <w:rsid w:val="0002055F"/>
    <w:rsid w:val="00021790"/>
    <w:rsid w:val="00022B3D"/>
    <w:rsid w:val="00022FF4"/>
    <w:rsid w:val="000237C3"/>
    <w:rsid w:val="000241D9"/>
    <w:rsid w:val="000246A1"/>
    <w:rsid w:val="000258AC"/>
    <w:rsid w:val="00025BD4"/>
    <w:rsid w:val="00026243"/>
    <w:rsid w:val="000264C4"/>
    <w:rsid w:val="00030168"/>
    <w:rsid w:val="000304A6"/>
    <w:rsid w:val="00030843"/>
    <w:rsid w:val="00030AAF"/>
    <w:rsid w:val="00031BFE"/>
    <w:rsid w:val="000321A8"/>
    <w:rsid w:val="000322B2"/>
    <w:rsid w:val="00032B24"/>
    <w:rsid w:val="0003312E"/>
    <w:rsid w:val="00033B78"/>
    <w:rsid w:val="00033E28"/>
    <w:rsid w:val="00034389"/>
    <w:rsid w:val="000351F4"/>
    <w:rsid w:val="000354A5"/>
    <w:rsid w:val="000356D5"/>
    <w:rsid w:val="000359CF"/>
    <w:rsid w:val="0003629D"/>
    <w:rsid w:val="00042FB8"/>
    <w:rsid w:val="000443F0"/>
    <w:rsid w:val="00045442"/>
    <w:rsid w:val="00046144"/>
    <w:rsid w:val="0004672E"/>
    <w:rsid w:val="0004775C"/>
    <w:rsid w:val="00047A50"/>
    <w:rsid w:val="00047D24"/>
    <w:rsid w:val="00050493"/>
    <w:rsid w:val="000505F7"/>
    <w:rsid w:val="00050BEA"/>
    <w:rsid w:val="00052114"/>
    <w:rsid w:val="0005298B"/>
    <w:rsid w:val="00052F45"/>
    <w:rsid w:val="00055B47"/>
    <w:rsid w:val="00056154"/>
    <w:rsid w:val="00056421"/>
    <w:rsid w:val="0005689C"/>
    <w:rsid w:val="00056A67"/>
    <w:rsid w:val="00056D9F"/>
    <w:rsid w:val="0006042F"/>
    <w:rsid w:val="00060614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6E"/>
    <w:rsid w:val="000665BA"/>
    <w:rsid w:val="00066A45"/>
    <w:rsid w:val="00066EFF"/>
    <w:rsid w:val="00067889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6EBE"/>
    <w:rsid w:val="00077F37"/>
    <w:rsid w:val="00080E6B"/>
    <w:rsid w:val="00081B97"/>
    <w:rsid w:val="00083F85"/>
    <w:rsid w:val="00083FB1"/>
    <w:rsid w:val="0008442C"/>
    <w:rsid w:val="0008457F"/>
    <w:rsid w:val="00084B4B"/>
    <w:rsid w:val="00085FE9"/>
    <w:rsid w:val="0008694D"/>
    <w:rsid w:val="0008698E"/>
    <w:rsid w:val="000870F0"/>
    <w:rsid w:val="00087522"/>
    <w:rsid w:val="00087D56"/>
    <w:rsid w:val="00090A5B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74D5"/>
    <w:rsid w:val="00097DA8"/>
    <w:rsid w:val="00097E96"/>
    <w:rsid w:val="000A05C4"/>
    <w:rsid w:val="000A1422"/>
    <w:rsid w:val="000A3EB5"/>
    <w:rsid w:val="000A42D7"/>
    <w:rsid w:val="000A52BC"/>
    <w:rsid w:val="000A5404"/>
    <w:rsid w:val="000A5947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078A"/>
    <w:rsid w:val="000B12BD"/>
    <w:rsid w:val="000B2C84"/>
    <w:rsid w:val="000B3401"/>
    <w:rsid w:val="000B3410"/>
    <w:rsid w:val="000B4A82"/>
    <w:rsid w:val="000B52AB"/>
    <w:rsid w:val="000B57F1"/>
    <w:rsid w:val="000B5D14"/>
    <w:rsid w:val="000B7640"/>
    <w:rsid w:val="000C0324"/>
    <w:rsid w:val="000C07C1"/>
    <w:rsid w:val="000C1C9D"/>
    <w:rsid w:val="000C211B"/>
    <w:rsid w:val="000C252A"/>
    <w:rsid w:val="000C30D2"/>
    <w:rsid w:val="000C328A"/>
    <w:rsid w:val="000C33B6"/>
    <w:rsid w:val="000C395F"/>
    <w:rsid w:val="000C3D19"/>
    <w:rsid w:val="000C4403"/>
    <w:rsid w:val="000C5039"/>
    <w:rsid w:val="000C6068"/>
    <w:rsid w:val="000C6091"/>
    <w:rsid w:val="000C69FE"/>
    <w:rsid w:val="000C6DFF"/>
    <w:rsid w:val="000D0C96"/>
    <w:rsid w:val="000D0D5D"/>
    <w:rsid w:val="000D0DBD"/>
    <w:rsid w:val="000D102C"/>
    <w:rsid w:val="000D1309"/>
    <w:rsid w:val="000D19DC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3F2"/>
    <w:rsid w:val="000D4C36"/>
    <w:rsid w:val="000D4D85"/>
    <w:rsid w:val="000D650A"/>
    <w:rsid w:val="000D6CFE"/>
    <w:rsid w:val="000D740C"/>
    <w:rsid w:val="000D74D4"/>
    <w:rsid w:val="000D74D6"/>
    <w:rsid w:val="000E0724"/>
    <w:rsid w:val="000E1910"/>
    <w:rsid w:val="000E43C7"/>
    <w:rsid w:val="000E4772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410D"/>
    <w:rsid w:val="000F5995"/>
    <w:rsid w:val="000F6611"/>
    <w:rsid w:val="000F69E4"/>
    <w:rsid w:val="000F6CEC"/>
    <w:rsid w:val="000F7DB9"/>
    <w:rsid w:val="001005FA"/>
    <w:rsid w:val="00100FB8"/>
    <w:rsid w:val="0010107B"/>
    <w:rsid w:val="00101282"/>
    <w:rsid w:val="0010176F"/>
    <w:rsid w:val="00102891"/>
    <w:rsid w:val="00102C9C"/>
    <w:rsid w:val="0010343F"/>
    <w:rsid w:val="00103465"/>
    <w:rsid w:val="00103A29"/>
    <w:rsid w:val="001046C2"/>
    <w:rsid w:val="00104F17"/>
    <w:rsid w:val="00104FAF"/>
    <w:rsid w:val="00105006"/>
    <w:rsid w:val="00105226"/>
    <w:rsid w:val="00106042"/>
    <w:rsid w:val="001070AC"/>
    <w:rsid w:val="001077E3"/>
    <w:rsid w:val="00107CCB"/>
    <w:rsid w:val="00107F5B"/>
    <w:rsid w:val="001109C4"/>
    <w:rsid w:val="00111840"/>
    <w:rsid w:val="00111C44"/>
    <w:rsid w:val="00111CA0"/>
    <w:rsid w:val="00111D2D"/>
    <w:rsid w:val="00111F17"/>
    <w:rsid w:val="00112BBB"/>
    <w:rsid w:val="001133DA"/>
    <w:rsid w:val="00114283"/>
    <w:rsid w:val="00114ECA"/>
    <w:rsid w:val="00116F20"/>
    <w:rsid w:val="0011721E"/>
    <w:rsid w:val="00117DE7"/>
    <w:rsid w:val="0012147B"/>
    <w:rsid w:val="00121B08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1E87"/>
    <w:rsid w:val="00133612"/>
    <w:rsid w:val="00133826"/>
    <w:rsid w:val="001338AB"/>
    <w:rsid w:val="001340A9"/>
    <w:rsid w:val="00134879"/>
    <w:rsid w:val="00134AFB"/>
    <w:rsid w:val="00136625"/>
    <w:rsid w:val="00136F0D"/>
    <w:rsid w:val="001372D0"/>
    <w:rsid w:val="001375D3"/>
    <w:rsid w:val="00137C91"/>
    <w:rsid w:val="00137D4F"/>
    <w:rsid w:val="00140624"/>
    <w:rsid w:val="001406E6"/>
    <w:rsid w:val="00140D16"/>
    <w:rsid w:val="00142BA4"/>
    <w:rsid w:val="001430CC"/>
    <w:rsid w:val="001435E2"/>
    <w:rsid w:val="0014374C"/>
    <w:rsid w:val="00143909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3B6B"/>
    <w:rsid w:val="00164BC3"/>
    <w:rsid w:val="00164C6D"/>
    <w:rsid w:val="00164ECC"/>
    <w:rsid w:val="00164F25"/>
    <w:rsid w:val="00165101"/>
    <w:rsid w:val="00167930"/>
    <w:rsid w:val="0017096E"/>
    <w:rsid w:val="00171A48"/>
    <w:rsid w:val="001722C6"/>
    <w:rsid w:val="0017255E"/>
    <w:rsid w:val="001737DE"/>
    <w:rsid w:val="00173C7B"/>
    <w:rsid w:val="00174F3F"/>
    <w:rsid w:val="0017667A"/>
    <w:rsid w:val="00176B7B"/>
    <w:rsid w:val="0017724A"/>
    <w:rsid w:val="0017760C"/>
    <w:rsid w:val="00177EDA"/>
    <w:rsid w:val="00180645"/>
    <w:rsid w:val="001809BA"/>
    <w:rsid w:val="001813AE"/>
    <w:rsid w:val="001819D1"/>
    <w:rsid w:val="00182169"/>
    <w:rsid w:val="0018229B"/>
    <w:rsid w:val="00182807"/>
    <w:rsid w:val="00182A77"/>
    <w:rsid w:val="00182D77"/>
    <w:rsid w:val="00183921"/>
    <w:rsid w:val="00183D6E"/>
    <w:rsid w:val="00184892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24C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6AC"/>
    <w:rsid w:val="001A2A07"/>
    <w:rsid w:val="001A2E1A"/>
    <w:rsid w:val="001A4230"/>
    <w:rsid w:val="001A4CF2"/>
    <w:rsid w:val="001A50C3"/>
    <w:rsid w:val="001A51E2"/>
    <w:rsid w:val="001A644D"/>
    <w:rsid w:val="001A6F25"/>
    <w:rsid w:val="001A76C6"/>
    <w:rsid w:val="001B192D"/>
    <w:rsid w:val="001B2077"/>
    <w:rsid w:val="001B256B"/>
    <w:rsid w:val="001B3050"/>
    <w:rsid w:val="001B3D96"/>
    <w:rsid w:val="001B4724"/>
    <w:rsid w:val="001B583D"/>
    <w:rsid w:val="001B5D12"/>
    <w:rsid w:val="001B5E39"/>
    <w:rsid w:val="001B617B"/>
    <w:rsid w:val="001B67C0"/>
    <w:rsid w:val="001B6839"/>
    <w:rsid w:val="001B68C2"/>
    <w:rsid w:val="001B7216"/>
    <w:rsid w:val="001B791E"/>
    <w:rsid w:val="001B7B94"/>
    <w:rsid w:val="001B7ED6"/>
    <w:rsid w:val="001B7FA0"/>
    <w:rsid w:val="001C0161"/>
    <w:rsid w:val="001C044F"/>
    <w:rsid w:val="001C0E5C"/>
    <w:rsid w:val="001C1ED6"/>
    <w:rsid w:val="001C2436"/>
    <w:rsid w:val="001C2745"/>
    <w:rsid w:val="001C2910"/>
    <w:rsid w:val="001C2B96"/>
    <w:rsid w:val="001C3A4F"/>
    <w:rsid w:val="001C4404"/>
    <w:rsid w:val="001C50DE"/>
    <w:rsid w:val="001C55A2"/>
    <w:rsid w:val="001C61B9"/>
    <w:rsid w:val="001C6DE3"/>
    <w:rsid w:val="001C75D4"/>
    <w:rsid w:val="001C764D"/>
    <w:rsid w:val="001C77FB"/>
    <w:rsid w:val="001D0ACF"/>
    <w:rsid w:val="001D1CF5"/>
    <w:rsid w:val="001D292E"/>
    <w:rsid w:val="001D5062"/>
    <w:rsid w:val="001D534E"/>
    <w:rsid w:val="001D56F1"/>
    <w:rsid w:val="001D5E39"/>
    <w:rsid w:val="001D66A4"/>
    <w:rsid w:val="001D6896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1CC0"/>
    <w:rsid w:val="001F2E40"/>
    <w:rsid w:val="001F319B"/>
    <w:rsid w:val="001F3671"/>
    <w:rsid w:val="001F3A0A"/>
    <w:rsid w:val="001F3ED0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54E6"/>
    <w:rsid w:val="002062AC"/>
    <w:rsid w:val="00206EEE"/>
    <w:rsid w:val="002074A0"/>
    <w:rsid w:val="00210F80"/>
    <w:rsid w:val="002115BC"/>
    <w:rsid w:val="002130AF"/>
    <w:rsid w:val="0021348E"/>
    <w:rsid w:val="0021394F"/>
    <w:rsid w:val="00213A51"/>
    <w:rsid w:val="00215ABE"/>
    <w:rsid w:val="00215C92"/>
    <w:rsid w:val="00216F66"/>
    <w:rsid w:val="002201B8"/>
    <w:rsid w:val="002203ED"/>
    <w:rsid w:val="0022155F"/>
    <w:rsid w:val="002216FC"/>
    <w:rsid w:val="00222892"/>
    <w:rsid w:val="002235E6"/>
    <w:rsid w:val="00224964"/>
    <w:rsid w:val="00224BF0"/>
    <w:rsid w:val="00224E83"/>
    <w:rsid w:val="00225329"/>
    <w:rsid w:val="002264BE"/>
    <w:rsid w:val="002277A3"/>
    <w:rsid w:val="00230224"/>
    <w:rsid w:val="0023033C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A2C"/>
    <w:rsid w:val="0023648A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543C"/>
    <w:rsid w:val="00246A7B"/>
    <w:rsid w:val="0024789F"/>
    <w:rsid w:val="00250934"/>
    <w:rsid w:val="0025198E"/>
    <w:rsid w:val="00252205"/>
    <w:rsid w:val="002526DD"/>
    <w:rsid w:val="002534AB"/>
    <w:rsid w:val="0026030C"/>
    <w:rsid w:val="00262764"/>
    <w:rsid w:val="002628E4"/>
    <w:rsid w:val="00262CB8"/>
    <w:rsid w:val="0026381C"/>
    <w:rsid w:val="00263C15"/>
    <w:rsid w:val="00263ED2"/>
    <w:rsid w:val="00264090"/>
    <w:rsid w:val="00265D08"/>
    <w:rsid w:val="00266787"/>
    <w:rsid w:val="0026744F"/>
    <w:rsid w:val="0026779A"/>
    <w:rsid w:val="00267F4E"/>
    <w:rsid w:val="00270F29"/>
    <w:rsid w:val="00271BE9"/>
    <w:rsid w:val="00271CA9"/>
    <w:rsid w:val="00271F1D"/>
    <w:rsid w:val="002721BD"/>
    <w:rsid w:val="002723D9"/>
    <w:rsid w:val="002724A0"/>
    <w:rsid w:val="002729B2"/>
    <w:rsid w:val="00272C4D"/>
    <w:rsid w:val="00272D46"/>
    <w:rsid w:val="0027348A"/>
    <w:rsid w:val="00273A65"/>
    <w:rsid w:val="00273A8A"/>
    <w:rsid w:val="00274DB4"/>
    <w:rsid w:val="00274F51"/>
    <w:rsid w:val="002767B8"/>
    <w:rsid w:val="00276EFA"/>
    <w:rsid w:val="00277A24"/>
    <w:rsid w:val="00277F4D"/>
    <w:rsid w:val="00280ECB"/>
    <w:rsid w:val="002815C4"/>
    <w:rsid w:val="002825A0"/>
    <w:rsid w:val="00282890"/>
    <w:rsid w:val="002828D8"/>
    <w:rsid w:val="00283DC5"/>
    <w:rsid w:val="00284597"/>
    <w:rsid w:val="00285046"/>
    <w:rsid w:val="00285CDB"/>
    <w:rsid w:val="00286369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4F13"/>
    <w:rsid w:val="00295EAA"/>
    <w:rsid w:val="00297969"/>
    <w:rsid w:val="002A18C6"/>
    <w:rsid w:val="002A1ACF"/>
    <w:rsid w:val="002A24F7"/>
    <w:rsid w:val="002A3A5B"/>
    <w:rsid w:val="002A3C99"/>
    <w:rsid w:val="002A45FC"/>
    <w:rsid w:val="002A56D1"/>
    <w:rsid w:val="002A655E"/>
    <w:rsid w:val="002A6B18"/>
    <w:rsid w:val="002B0457"/>
    <w:rsid w:val="002B0748"/>
    <w:rsid w:val="002B0F52"/>
    <w:rsid w:val="002B1437"/>
    <w:rsid w:val="002B1CFF"/>
    <w:rsid w:val="002B1EFE"/>
    <w:rsid w:val="002B2A4C"/>
    <w:rsid w:val="002B363C"/>
    <w:rsid w:val="002B4CFF"/>
    <w:rsid w:val="002B5441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D14"/>
    <w:rsid w:val="002C518F"/>
    <w:rsid w:val="002C5270"/>
    <w:rsid w:val="002C53DF"/>
    <w:rsid w:val="002C5A26"/>
    <w:rsid w:val="002C653D"/>
    <w:rsid w:val="002C6BC8"/>
    <w:rsid w:val="002D0496"/>
    <w:rsid w:val="002D061B"/>
    <w:rsid w:val="002D1788"/>
    <w:rsid w:val="002D1E1D"/>
    <w:rsid w:val="002D1FE1"/>
    <w:rsid w:val="002D24F0"/>
    <w:rsid w:val="002D27BC"/>
    <w:rsid w:val="002D33C5"/>
    <w:rsid w:val="002D45A3"/>
    <w:rsid w:val="002D5055"/>
    <w:rsid w:val="002D6216"/>
    <w:rsid w:val="002D64B2"/>
    <w:rsid w:val="002D6511"/>
    <w:rsid w:val="002D657E"/>
    <w:rsid w:val="002D6A1D"/>
    <w:rsid w:val="002D6CE1"/>
    <w:rsid w:val="002D7F76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79A2"/>
    <w:rsid w:val="002F1606"/>
    <w:rsid w:val="002F2459"/>
    <w:rsid w:val="002F3361"/>
    <w:rsid w:val="002F3BFF"/>
    <w:rsid w:val="002F3E48"/>
    <w:rsid w:val="002F40BA"/>
    <w:rsid w:val="002F526C"/>
    <w:rsid w:val="002F56C5"/>
    <w:rsid w:val="002F57FF"/>
    <w:rsid w:val="002F58D5"/>
    <w:rsid w:val="002F68E3"/>
    <w:rsid w:val="002F77A4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582"/>
    <w:rsid w:val="00303F9E"/>
    <w:rsid w:val="003046D6"/>
    <w:rsid w:val="00304722"/>
    <w:rsid w:val="003066D1"/>
    <w:rsid w:val="003067B0"/>
    <w:rsid w:val="003075A6"/>
    <w:rsid w:val="00310518"/>
    <w:rsid w:val="00311DB8"/>
    <w:rsid w:val="00311F56"/>
    <w:rsid w:val="00312B5C"/>
    <w:rsid w:val="00312CDE"/>
    <w:rsid w:val="00314860"/>
    <w:rsid w:val="00315CE5"/>
    <w:rsid w:val="00316366"/>
    <w:rsid w:val="0031768C"/>
    <w:rsid w:val="00317781"/>
    <w:rsid w:val="00317E06"/>
    <w:rsid w:val="00317EC9"/>
    <w:rsid w:val="00320291"/>
    <w:rsid w:val="00320E3A"/>
    <w:rsid w:val="003214E1"/>
    <w:rsid w:val="003221DD"/>
    <w:rsid w:val="0032330C"/>
    <w:rsid w:val="003238CF"/>
    <w:rsid w:val="00324C6B"/>
    <w:rsid w:val="00326060"/>
    <w:rsid w:val="00326E28"/>
    <w:rsid w:val="00327838"/>
    <w:rsid w:val="0032791C"/>
    <w:rsid w:val="00330BE1"/>
    <w:rsid w:val="00330C90"/>
    <w:rsid w:val="00331A00"/>
    <w:rsid w:val="00331FF8"/>
    <w:rsid w:val="00332878"/>
    <w:rsid w:val="00333341"/>
    <w:rsid w:val="003339E5"/>
    <w:rsid w:val="00333BBB"/>
    <w:rsid w:val="00334753"/>
    <w:rsid w:val="00334B1F"/>
    <w:rsid w:val="00334DD8"/>
    <w:rsid w:val="00335F3A"/>
    <w:rsid w:val="00336DC3"/>
    <w:rsid w:val="00337314"/>
    <w:rsid w:val="0033743C"/>
    <w:rsid w:val="00337AAC"/>
    <w:rsid w:val="00340FFE"/>
    <w:rsid w:val="00342AEA"/>
    <w:rsid w:val="00343CA8"/>
    <w:rsid w:val="00344469"/>
    <w:rsid w:val="003445E1"/>
    <w:rsid w:val="00344C14"/>
    <w:rsid w:val="00344C45"/>
    <w:rsid w:val="00344D69"/>
    <w:rsid w:val="00345913"/>
    <w:rsid w:val="00345F00"/>
    <w:rsid w:val="00345F07"/>
    <w:rsid w:val="00347807"/>
    <w:rsid w:val="00347CFB"/>
    <w:rsid w:val="00351B00"/>
    <w:rsid w:val="00352DDC"/>
    <w:rsid w:val="003531C6"/>
    <w:rsid w:val="0035362A"/>
    <w:rsid w:val="00353F86"/>
    <w:rsid w:val="003546D0"/>
    <w:rsid w:val="00354A0B"/>
    <w:rsid w:val="0035588A"/>
    <w:rsid w:val="00355E74"/>
    <w:rsid w:val="003578FB"/>
    <w:rsid w:val="00357C05"/>
    <w:rsid w:val="00357D7B"/>
    <w:rsid w:val="00361E86"/>
    <w:rsid w:val="00362BE1"/>
    <w:rsid w:val="00362FEA"/>
    <w:rsid w:val="003638E4"/>
    <w:rsid w:val="003639FC"/>
    <w:rsid w:val="00364A83"/>
    <w:rsid w:val="00364EF3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415E"/>
    <w:rsid w:val="0037500E"/>
    <w:rsid w:val="00375085"/>
    <w:rsid w:val="00375AC5"/>
    <w:rsid w:val="00376895"/>
    <w:rsid w:val="00377B04"/>
    <w:rsid w:val="00381912"/>
    <w:rsid w:val="00381CAE"/>
    <w:rsid w:val="0038218A"/>
    <w:rsid w:val="00384A91"/>
    <w:rsid w:val="00384E4A"/>
    <w:rsid w:val="00385AEF"/>
    <w:rsid w:val="0038657C"/>
    <w:rsid w:val="00386E1B"/>
    <w:rsid w:val="00387582"/>
    <w:rsid w:val="00387A4D"/>
    <w:rsid w:val="0039064C"/>
    <w:rsid w:val="0039160D"/>
    <w:rsid w:val="0039195B"/>
    <w:rsid w:val="00391997"/>
    <w:rsid w:val="00392B78"/>
    <w:rsid w:val="00392BE0"/>
    <w:rsid w:val="0039321D"/>
    <w:rsid w:val="00394D92"/>
    <w:rsid w:val="00395FDE"/>
    <w:rsid w:val="003961C2"/>
    <w:rsid w:val="003976A2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5E3C"/>
    <w:rsid w:val="003A6007"/>
    <w:rsid w:val="003A6669"/>
    <w:rsid w:val="003A6EB7"/>
    <w:rsid w:val="003A7164"/>
    <w:rsid w:val="003A728E"/>
    <w:rsid w:val="003A78EB"/>
    <w:rsid w:val="003B0228"/>
    <w:rsid w:val="003B0DC8"/>
    <w:rsid w:val="003B12E1"/>
    <w:rsid w:val="003B1715"/>
    <w:rsid w:val="003B2203"/>
    <w:rsid w:val="003B25F2"/>
    <w:rsid w:val="003B2B5D"/>
    <w:rsid w:val="003B2E36"/>
    <w:rsid w:val="003B4756"/>
    <w:rsid w:val="003B56CA"/>
    <w:rsid w:val="003B5D2A"/>
    <w:rsid w:val="003B7FB5"/>
    <w:rsid w:val="003C108F"/>
    <w:rsid w:val="003C18D0"/>
    <w:rsid w:val="003C1BFF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57DF"/>
    <w:rsid w:val="003C69C5"/>
    <w:rsid w:val="003C69FE"/>
    <w:rsid w:val="003C6B03"/>
    <w:rsid w:val="003C7287"/>
    <w:rsid w:val="003C75D7"/>
    <w:rsid w:val="003C7856"/>
    <w:rsid w:val="003C79C3"/>
    <w:rsid w:val="003C7D4D"/>
    <w:rsid w:val="003D0237"/>
    <w:rsid w:val="003D1BCD"/>
    <w:rsid w:val="003D262A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266"/>
    <w:rsid w:val="003E53B5"/>
    <w:rsid w:val="003E5F95"/>
    <w:rsid w:val="003E6078"/>
    <w:rsid w:val="003E641B"/>
    <w:rsid w:val="003E73E7"/>
    <w:rsid w:val="003E7F26"/>
    <w:rsid w:val="003E7FBE"/>
    <w:rsid w:val="003F0ADE"/>
    <w:rsid w:val="003F1DF0"/>
    <w:rsid w:val="003F3732"/>
    <w:rsid w:val="003F43B3"/>
    <w:rsid w:val="003F7393"/>
    <w:rsid w:val="003F73FA"/>
    <w:rsid w:val="00400495"/>
    <w:rsid w:val="00401470"/>
    <w:rsid w:val="00401481"/>
    <w:rsid w:val="00401B2D"/>
    <w:rsid w:val="00401E2B"/>
    <w:rsid w:val="00401E6B"/>
    <w:rsid w:val="0040217F"/>
    <w:rsid w:val="00402D02"/>
    <w:rsid w:val="004041AD"/>
    <w:rsid w:val="004049C5"/>
    <w:rsid w:val="00405CA7"/>
    <w:rsid w:val="004074E3"/>
    <w:rsid w:val="00410D41"/>
    <w:rsid w:val="00412803"/>
    <w:rsid w:val="00412893"/>
    <w:rsid w:val="00412A2B"/>
    <w:rsid w:val="00412D03"/>
    <w:rsid w:val="004137F3"/>
    <w:rsid w:val="004150B4"/>
    <w:rsid w:val="00415233"/>
    <w:rsid w:val="004162A6"/>
    <w:rsid w:val="00416645"/>
    <w:rsid w:val="00416673"/>
    <w:rsid w:val="004202FF"/>
    <w:rsid w:val="004206E5"/>
    <w:rsid w:val="00421637"/>
    <w:rsid w:val="0042282C"/>
    <w:rsid w:val="00422E72"/>
    <w:rsid w:val="00423A35"/>
    <w:rsid w:val="00424161"/>
    <w:rsid w:val="0042423B"/>
    <w:rsid w:val="00424854"/>
    <w:rsid w:val="00424C4D"/>
    <w:rsid w:val="00425398"/>
    <w:rsid w:val="00425AAD"/>
    <w:rsid w:val="00425FAB"/>
    <w:rsid w:val="00426BE9"/>
    <w:rsid w:val="00427F2D"/>
    <w:rsid w:val="00430480"/>
    <w:rsid w:val="00430D1B"/>
    <w:rsid w:val="00431798"/>
    <w:rsid w:val="00432496"/>
    <w:rsid w:val="00432884"/>
    <w:rsid w:val="00433DD1"/>
    <w:rsid w:val="0043564A"/>
    <w:rsid w:val="004356F6"/>
    <w:rsid w:val="00435CF1"/>
    <w:rsid w:val="00436090"/>
    <w:rsid w:val="00436F4F"/>
    <w:rsid w:val="00437786"/>
    <w:rsid w:val="00440080"/>
    <w:rsid w:val="00440185"/>
    <w:rsid w:val="00440849"/>
    <w:rsid w:val="00441822"/>
    <w:rsid w:val="00441950"/>
    <w:rsid w:val="00441B8D"/>
    <w:rsid w:val="00441E10"/>
    <w:rsid w:val="00441E20"/>
    <w:rsid w:val="004427A0"/>
    <w:rsid w:val="00442EC5"/>
    <w:rsid w:val="004432C1"/>
    <w:rsid w:val="00443D54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2E2"/>
    <w:rsid w:val="0045389A"/>
    <w:rsid w:val="00454006"/>
    <w:rsid w:val="004554F9"/>
    <w:rsid w:val="00455531"/>
    <w:rsid w:val="0045613E"/>
    <w:rsid w:val="00456AB6"/>
    <w:rsid w:val="00457E48"/>
    <w:rsid w:val="00457E9B"/>
    <w:rsid w:val="00460CD2"/>
    <w:rsid w:val="00460D8F"/>
    <w:rsid w:val="00460E40"/>
    <w:rsid w:val="00461024"/>
    <w:rsid w:val="00461523"/>
    <w:rsid w:val="004618CD"/>
    <w:rsid w:val="0046238E"/>
    <w:rsid w:val="00462A0E"/>
    <w:rsid w:val="00462A66"/>
    <w:rsid w:val="00462F1C"/>
    <w:rsid w:val="0046374F"/>
    <w:rsid w:val="00463C91"/>
    <w:rsid w:val="00463FA3"/>
    <w:rsid w:val="00463FE9"/>
    <w:rsid w:val="00464265"/>
    <w:rsid w:val="004643D7"/>
    <w:rsid w:val="004645EA"/>
    <w:rsid w:val="00464629"/>
    <w:rsid w:val="00464892"/>
    <w:rsid w:val="0046581F"/>
    <w:rsid w:val="004658BD"/>
    <w:rsid w:val="00465CB8"/>
    <w:rsid w:val="004662CF"/>
    <w:rsid w:val="0046692B"/>
    <w:rsid w:val="00466C0F"/>
    <w:rsid w:val="00466D15"/>
    <w:rsid w:val="00467D50"/>
    <w:rsid w:val="00467E70"/>
    <w:rsid w:val="00471CC1"/>
    <w:rsid w:val="00472DBC"/>
    <w:rsid w:val="00472DF2"/>
    <w:rsid w:val="00472ED2"/>
    <w:rsid w:val="00473181"/>
    <w:rsid w:val="00473B22"/>
    <w:rsid w:val="00473B5E"/>
    <w:rsid w:val="00473C03"/>
    <w:rsid w:val="00473C67"/>
    <w:rsid w:val="004748BA"/>
    <w:rsid w:val="00475732"/>
    <w:rsid w:val="00475E81"/>
    <w:rsid w:val="00475F9F"/>
    <w:rsid w:val="00476511"/>
    <w:rsid w:val="00476715"/>
    <w:rsid w:val="00476AF3"/>
    <w:rsid w:val="004773FB"/>
    <w:rsid w:val="004774BC"/>
    <w:rsid w:val="00480063"/>
    <w:rsid w:val="004801E6"/>
    <w:rsid w:val="004809F2"/>
    <w:rsid w:val="00481294"/>
    <w:rsid w:val="004830F1"/>
    <w:rsid w:val="00483329"/>
    <w:rsid w:val="0048379A"/>
    <w:rsid w:val="00483CDA"/>
    <w:rsid w:val="00483D7A"/>
    <w:rsid w:val="004854ED"/>
    <w:rsid w:val="00485555"/>
    <w:rsid w:val="00485D06"/>
    <w:rsid w:val="00486AF4"/>
    <w:rsid w:val="00487A59"/>
    <w:rsid w:val="004914FA"/>
    <w:rsid w:val="00491ECD"/>
    <w:rsid w:val="0049222D"/>
    <w:rsid w:val="004926FF"/>
    <w:rsid w:val="00492821"/>
    <w:rsid w:val="00492BA3"/>
    <w:rsid w:val="0049342B"/>
    <w:rsid w:val="00494AE0"/>
    <w:rsid w:val="00496126"/>
    <w:rsid w:val="004961A4"/>
    <w:rsid w:val="0049648A"/>
    <w:rsid w:val="004A0D31"/>
    <w:rsid w:val="004A2162"/>
    <w:rsid w:val="004A2E40"/>
    <w:rsid w:val="004A45E8"/>
    <w:rsid w:val="004A4CD0"/>
    <w:rsid w:val="004A5319"/>
    <w:rsid w:val="004A5626"/>
    <w:rsid w:val="004A5AB1"/>
    <w:rsid w:val="004A5FA3"/>
    <w:rsid w:val="004A61DB"/>
    <w:rsid w:val="004A65BD"/>
    <w:rsid w:val="004A769E"/>
    <w:rsid w:val="004A7718"/>
    <w:rsid w:val="004A7906"/>
    <w:rsid w:val="004A7D22"/>
    <w:rsid w:val="004B0988"/>
    <w:rsid w:val="004B1E03"/>
    <w:rsid w:val="004B22AE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A44"/>
    <w:rsid w:val="004C1200"/>
    <w:rsid w:val="004C22CA"/>
    <w:rsid w:val="004C2D4A"/>
    <w:rsid w:val="004C2F8D"/>
    <w:rsid w:val="004C3FC3"/>
    <w:rsid w:val="004C5155"/>
    <w:rsid w:val="004C55BF"/>
    <w:rsid w:val="004C5947"/>
    <w:rsid w:val="004C5C46"/>
    <w:rsid w:val="004C5F10"/>
    <w:rsid w:val="004C6F19"/>
    <w:rsid w:val="004C7211"/>
    <w:rsid w:val="004C7991"/>
    <w:rsid w:val="004C79F2"/>
    <w:rsid w:val="004C7F05"/>
    <w:rsid w:val="004D1186"/>
    <w:rsid w:val="004D11D8"/>
    <w:rsid w:val="004D1965"/>
    <w:rsid w:val="004D1F6C"/>
    <w:rsid w:val="004D28C4"/>
    <w:rsid w:val="004D2AE0"/>
    <w:rsid w:val="004D30B5"/>
    <w:rsid w:val="004D3350"/>
    <w:rsid w:val="004D399A"/>
    <w:rsid w:val="004D453A"/>
    <w:rsid w:val="004D5A40"/>
    <w:rsid w:val="004D5CCA"/>
    <w:rsid w:val="004D6198"/>
    <w:rsid w:val="004D619C"/>
    <w:rsid w:val="004D64BB"/>
    <w:rsid w:val="004D6CD0"/>
    <w:rsid w:val="004D73D0"/>
    <w:rsid w:val="004D755A"/>
    <w:rsid w:val="004D77F7"/>
    <w:rsid w:val="004D79F9"/>
    <w:rsid w:val="004E1CE9"/>
    <w:rsid w:val="004E1E9B"/>
    <w:rsid w:val="004E2DBE"/>
    <w:rsid w:val="004E371C"/>
    <w:rsid w:val="004E67F5"/>
    <w:rsid w:val="004E6AD1"/>
    <w:rsid w:val="004E728A"/>
    <w:rsid w:val="004E7621"/>
    <w:rsid w:val="004F0626"/>
    <w:rsid w:val="004F082A"/>
    <w:rsid w:val="004F09D1"/>
    <w:rsid w:val="004F167E"/>
    <w:rsid w:val="004F373E"/>
    <w:rsid w:val="004F37D3"/>
    <w:rsid w:val="004F47B2"/>
    <w:rsid w:val="004F6A8E"/>
    <w:rsid w:val="004F6AD4"/>
    <w:rsid w:val="004F6C4F"/>
    <w:rsid w:val="004F72C8"/>
    <w:rsid w:val="004F745C"/>
    <w:rsid w:val="004F7E0A"/>
    <w:rsid w:val="004F7FC9"/>
    <w:rsid w:val="00500B20"/>
    <w:rsid w:val="00501204"/>
    <w:rsid w:val="005033B2"/>
    <w:rsid w:val="00503D35"/>
    <w:rsid w:val="005040E3"/>
    <w:rsid w:val="00504AD3"/>
    <w:rsid w:val="00504C55"/>
    <w:rsid w:val="00505719"/>
    <w:rsid w:val="0050610C"/>
    <w:rsid w:val="0050611B"/>
    <w:rsid w:val="005073A2"/>
    <w:rsid w:val="00507ECF"/>
    <w:rsid w:val="005113D5"/>
    <w:rsid w:val="00511F71"/>
    <w:rsid w:val="005121C5"/>
    <w:rsid w:val="005126AB"/>
    <w:rsid w:val="005128DE"/>
    <w:rsid w:val="0051376C"/>
    <w:rsid w:val="00514559"/>
    <w:rsid w:val="00514ED6"/>
    <w:rsid w:val="00515241"/>
    <w:rsid w:val="00515C2C"/>
    <w:rsid w:val="005160E9"/>
    <w:rsid w:val="00516313"/>
    <w:rsid w:val="00516B0E"/>
    <w:rsid w:val="00517117"/>
    <w:rsid w:val="005177EF"/>
    <w:rsid w:val="005201D9"/>
    <w:rsid w:val="005215EF"/>
    <w:rsid w:val="0052173A"/>
    <w:rsid w:val="00521B2D"/>
    <w:rsid w:val="00522321"/>
    <w:rsid w:val="0052291D"/>
    <w:rsid w:val="0052414C"/>
    <w:rsid w:val="0052426A"/>
    <w:rsid w:val="00524530"/>
    <w:rsid w:val="0052483F"/>
    <w:rsid w:val="00524CBB"/>
    <w:rsid w:val="005250D9"/>
    <w:rsid w:val="005259F7"/>
    <w:rsid w:val="00525A71"/>
    <w:rsid w:val="00525C94"/>
    <w:rsid w:val="00525F14"/>
    <w:rsid w:val="0052620F"/>
    <w:rsid w:val="00526B94"/>
    <w:rsid w:val="00527594"/>
    <w:rsid w:val="00527E77"/>
    <w:rsid w:val="00530AA1"/>
    <w:rsid w:val="00530D27"/>
    <w:rsid w:val="00531224"/>
    <w:rsid w:val="00531692"/>
    <w:rsid w:val="00531B93"/>
    <w:rsid w:val="0053206E"/>
    <w:rsid w:val="005336B1"/>
    <w:rsid w:val="00533D29"/>
    <w:rsid w:val="00534F06"/>
    <w:rsid w:val="0053556C"/>
    <w:rsid w:val="005361C0"/>
    <w:rsid w:val="0053642D"/>
    <w:rsid w:val="005369B8"/>
    <w:rsid w:val="005403BF"/>
    <w:rsid w:val="00540A18"/>
    <w:rsid w:val="005426F5"/>
    <w:rsid w:val="00542761"/>
    <w:rsid w:val="005431AF"/>
    <w:rsid w:val="0054360D"/>
    <w:rsid w:val="005439C0"/>
    <w:rsid w:val="00543DAC"/>
    <w:rsid w:val="005444E8"/>
    <w:rsid w:val="00544756"/>
    <w:rsid w:val="0054481C"/>
    <w:rsid w:val="00544BF6"/>
    <w:rsid w:val="0054558D"/>
    <w:rsid w:val="0054581C"/>
    <w:rsid w:val="00546141"/>
    <w:rsid w:val="00547F17"/>
    <w:rsid w:val="00550194"/>
    <w:rsid w:val="00551353"/>
    <w:rsid w:val="0055199C"/>
    <w:rsid w:val="00552303"/>
    <w:rsid w:val="005523CE"/>
    <w:rsid w:val="005524D1"/>
    <w:rsid w:val="00552AC7"/>
    <w:rsid w:val="005536FE"/>
    <w:rsid w:val="005538C3"/>
    <w:rsid w:val="00553991"/>
    <w:rsid w:val="005566E0"/>
    <w:rsid w:val="00556AC7"/>
    <w:rsid w:val="005574D5"/>
    <w:rsid w:val="00560F4C"/>
    <w:rsid w:val="00561448"/>
    <w:rsid w:val="005624D0"/>
    <w:rsid w:val="00562501"/>
    <w:rsid w:val="00562B7D"/>
    <w:rsid w:val="00563098"/>
    <w:rsid w:val="005631E4"/>
    <w:rsid w:val="00566112"/>
    <w:rsid w:val="00566EC2"/>
    <w:rsid w:val="00566F09"/>
    <w:rsid w:val="00566F67"/>
    <w:rsid w:val="0056719A"/>
    <w:rsid w:val="0056724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964"/>
    <w:rsid w:val="00575F84"/>
    <w:rsid w:val="005768CB"/>
    <w:rsid w:val="0057748C"/>
    <w:rsid w:val="0058083C"/>
    <w:rsid w:val="00580CD4"/>
    <w:rsid w:val="0058176A"/>
    <w:rsid w:val="005844B4"/>
    <w:rsid w:val="0058481A"/>
    <w:rsid w:val="005848E2"/>
    <w:rsid w:val="00585D07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275"/>
    <w:rsid w:val="005966CD"/>
    <w:rsid w:val="00596E8F"/>
    <w:rsid w:val="00597074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2B"/>
    <w:rsid w:val="005A59A1"/>
    <w:rsid w:val="005A5C95"/>
    <w:rsid w:val="005A71E2"/>
    <w:rsid w:val="005B28D5"/>
    <w:rsid w:val="005B2B09"/>
    <w:rsid w:val="005B2BB7"/>
    <w:rsid w:val="005B2F8D"/>
    <w:rsid w:val="005B35FE"/>
    <w:rsid w:val="005B37E8"/>
    <w:rsid w:val="005B39BB"/>
    <w:rsid w:val="005B7352"/>
    <w:rsid w:val="005B7895"/>
    <w:rsid w:val="005C0133"/>
    <w:rsid w:val="005C02BE"/>
    <w:rsid w:val="005C09F0"/>
    <w:rsid w:val="005C1216"/>
    <w:rsid w:val="005C1BC6"/>
    <w:rsid w:val="005C1EC7"/>
    <w:rsid w:val="005C208E"/>
    <w:rsid w:val="005C336A"/>
    <w:rsid w:val="005C3E82"/>
    <w:rsid w:val="005C485A"/>
    <w:rsid w:val="005C4C1B"/>
    <w:rsid w:val="005C4CF7"/>
    <w:rsid w:val="005C4D12"/>
    <w:rsid w:val="005C4E84"/>
    <w:rsid w:val="005C659E"/>
    <w:rsid w:val="005C751D"/>
    <w:rsid w:val="005C7851"/>
    <w:rsid w:val="005C7FCD"/>
    <w:rsid w:val="005C7FE7"/>
    <w:rsid w:val="005D09C8"/>
    <w:rsid w:val="005D0AB0"/>
    <w:rsid w:val="005D0DE0"/>
    <w:rsid w:val="005D2599"/>
    <w:rsid w:val="005D2B8A"/>
    <w:rsid w:val="005D43D4"/>
    <w:rsid w:val="005D4728"/>
    <w:rsid w:val="005D4C72"/>
    <w:rsid w:val="005D53F3"/>
    <w:rsid w:val="005D559B"/>
    <w:rsid w:val="005D55EC"/>
    <w:rsid w:val="005D6B98"/>
    <w:rsid w:val="005D7CB6"/>
    <w:rsid w:val="005D7DC3"/>
    <w:rsid w:val="005E051B"/>
    <w:rsid w:val="005E1775"/>
    <w:rsid w:val="005E1AF6"/>
    <w:rsid w:val="005E1CBF"/>
    <w:rsid w:val="005E3025"/>
    <w:rsid w:val="005E3058"/>
    <w:rsid w:val="005E68CB"/>
    <w:rsid w:val="005E6966"/>
    <w:rsid w:val="005E69F8"/>
    <w:rsid w:val="005E7C03"/>
    <w:rsid w:val="005E7D3D"/>
    <w:rsid w:val="005F1963"/>
    <w:rsid w:val="005F1C44"/>
    <w:rsid w:val="005F22AC"/>
    <w:rsid w:val="005F2542"/>
    <w:rsid w:val="005F2FD1"/>
    <w:rsid w:val="005F31EA"/>
    <w:rsid w:val="005F3363"/>
    <w:rsid w:val="005F34C3"/>
    <w:rsid w:val="005F3CBA"/>
    <w:rsid w:val="005F48B8"/>
    <w:rsid w:val="005F51DD"/>
    <w:rsid w:val="005F56F3"/>
    <w:rsid w:val="005F678A"/>
    <w:rsid w:val="005F6DA7"/>
    <w:rsid w:val="005F728C"/>
    <w:rsid w:val="005F7570"/>
    <w:rsid w:val="0060016C"/>
    <w:rsid w:val="00600185"/>
    <w:rsid w:val="0060068F"/>
    <w:rsid w:val="00600A1D"/>
    <w:rsid w:val="0060169E"/>
    <w:rsid w:val="006019DC"/>
    <w:rsid w:val="00602975"/>
    <w:rsid w:val="006030AB"/>
    <w:rsid w:val="00605777"/>
    <w:rsid w:val="00606C9F"/>
    <w:rsid w:val="00607E29"/>
    <w:rsid w:val="00610A5F"/>
    <w:rsid w:val="0061110F"/>
    <w:rsid w:val="00611127"/>
    <w:rsid w:val="0061113C"/>
    <w:rsid w:val="006111F1"/>
    <w:rsid w:val="00612BC5"/>
    <w:rsid w:val="006132BE"/>
    <w:rsid w:val="006134E9"/>
    <w:rsid w:val="00613D9B"/>
    <w:rsid w:val="00613E7A"/>
    <w:rsid w:val="0061486D"/>
    <w:rsid w:val="006158B0"/>
    <w:rsid w:val="00615E6F"/>
    <w:rsid w:val="0061661D"/>
    <w:rsid w:val="0062012C"/>
    <w:rsid w:val="00620A9A"/>
    <w:rsid w:val="00621ABC"/>
    <w:rsid w:val="00621F20"/>
    <w:rsid w:val="00622A55"/>
    <w:rsid w:val="0062378C"/>
    <w:rsid w:val="006238C9"/>
    <w:rsid w:val="00623995"/>
    <w:rsid w:val="006252B7"/>
    <w:rsid w:val="0062743B"/>
    <w:rsid w:val="0063000B"/>
    <w:rsid w:val="00630297"/>
    <w:rsid w:val="006305F0"/>
    <w:rsid w:val="0063098A"/>
    <w:rsid w:val="00630D58"/>
    <w:rsid w:val="00630F5A"/>
    <w:rsid w:val="006313B4"/>
    <w:rsid w:val="006320D0"/>
    <w:rsid w:val="00632E4C"/>
    <w:rsid w:val="00634BD9"/>
    <w:rsid w:val="00635B30"/>
    <w:rsid w:val="00635F5C"/>
    <w:rsid w:val="00636439"/>
    <w:rsid w:val="006368D7"/>
    <w:rsid w:val="0063795D"/>
    <w:rsid w:val="006418AA"/>
    <w:rsid w:val="00641EE5"/>
    <w:rsid w:val="00642AFD"/>
    <w:rsid w:val="006431F8"/>
    <w:rsid w:val="00643717"/>
    <w:rsid w:val="006438C0"/>
    <w:rsid w:val="00643978"/>
    <w:rsid w:val="00643A47"/>
    <w:rsid w:val="00643BDD"/>
    <w:rsid w:val="00644287"/>
    <w:rsid w:val="006447EB"/>
    <w:rsid w:val="00644984"/>
    <w:rsid w:val="00644A86"/>
    <w:rsid w:val="00644F5D"/>
    <w:rsid w:val="006453F5"/>
    <w:rsid w:val="00645B03"/>
    <w:rsid w:val="00645BC1"/>
    <w:rsid w:val="00645CA8"/>
    <w:rsid w:val="00645E39"/>
    <w:rsid w:val="00646A79"/>
    <w:rsid w:val="00647AF3"/>
    <w:rsid w:val="00650BCE"/>
    <w:rsid w:val="00652A56"/>
    <w:rsid w:val="00653363"/>
    <w:rsid w:val="00653754"/>
    <w:rsid w:val="0065471E"/>
    <w:rsid w:val="0065497D"/>
    <w:rsid w:val="00654F7B"/>
    <w:rsid w:val="00655BE8"/>
    <w:rsid w:val="0065670A"/>
    <w:rsid w:val="00656CB9"/>
    <w:rsid w:val="006610D3"/>
    <w:rsid w:val="006614A2"/>
    <w:rsid w:val="0066205A"/>
    <w:rsid w:val="00662631"/>
    <w:rsid w:val="00663562"/>
    <w:rsid w:val="006637FF"/>
    <w:rsid w:val="00663B47"/>
    <w:rsid w:val="006640AC"/>
    <w:rsid w:val="006642A6"/>
    <w:rsid w:val="00665197"/>
    <w:rsid w:val="006653E6"/>
    <w:rsid w:val="006657B4"/>
    <w:rsid w:val="00666AC0"/>
    <w:rsid w:val="00666CC2"/>
    <w:rsid w:val="0066721C"/>
    <w:rsid w:val="0066765F"/>
    <w:rsid w:val="00667DFB"/>
    <w:rsid w:val="00667DFE"/>
    <w:rsid w:val="0067044B"/>
    <w:rsid w:val="006704A0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538"/>
    <w:rsid w:val="00680F57"/>
    <w:rsid w:val="00681D57"/>
    <w:rsid w:val="006820F8"/>
    <w:rsid w:val="00682205"/>
    <w:rsid w:val="006828AD"/>
    <w:rsid w:val="006833DE"/>
    <w:rsid w:val="00683508"/>
    <w:rsid w:val="00683A1E"/>
    <w:rsid w:val="00683D73"/>
    <w:rsid w:val="0068413B"/>
    <w:rsid w:val="00684446"/>
    <w:rsid w:val="006844E6"/>
    <w:rsid w:val="0068494A"/>
    <w:rsid w:val="00685AF2"/>
    <w:rsid w:val="00686127"/>
    <w:rsid w:val="0068645D"/>
    <w:rsid w:val="006864B6"/>
    <w:rsid w:val="006865B0"/>
    <w:rsid w:val="00686981"/>
    <w:rsid w:val="00686D22"/>
    <w:rsid w:val="00687E8C"/>
    <w:rsid w:val="00690FCE"/>
    <w:rsid w:val="006927F2"/>
    <w:rsid w:val="00694BFC"/>
    <w:rsid w:val="00694CB9"/>
    <w:rsid w:val="006950AA"/>
    <w:rsid w:val="006955EE"/>
    <w:rsid w:val="00695A0F"/>
    <w:rsid w:val="00695C71"/>
    <w:rsid w:val="006976BF"/>
    <w:rsid w:val="006A0410"/>
    <w:rsid w:val="006A14D3"/>
    <w:rsid w:val="006A1CB4"/>
    <w:rsid w:val="006A1E3B"/>
    <w:rsid w:val="006A3334"/>
    <w:rsid w:val="006A3EF4"/>
    <w:rsid w:val="006A4789"/>
    <w:rsid w:val="006A4EC4"/>
    <w:rsid w:val="006A5178"/>
    <w:rsid w:val="006A5736"/>
    <w:rsid w:val="006A7073"/>
    <w:rsid w:val="006A74F1"/>
    <w:rsid w:val="006A7BE6"/>
    <w:rsid w:val="006B0752"/>
    <w:rsid w:val="006B0E22"/>
    <w:rsid w:val="006B1495"/>
    <w:rsid w:val="006B1886"/>
    <w:rsid w:val="006B34AB"/>
    <w:rsid w:val="006B3CBC"/>
    <w:rsid w:val="006B3F36"/>
    <w:rsid w:val="006B41FA"/>
    <w:rsid w:val="006B5560"/>
    <w:rsid w:val="006B69E9"/>
    <w:rsid w:val="006B7445"/>
    <w:rsid w:val="006B7EBF"/>
    <w:rsid w:val="006C0F07"/>
    <w:rsid w:val="006C1184"/>
    <w:rsid w:val="006C142B"/>
    <w:rsid w:val="006C149D"/>
    <w:rsid w:val="006C3126"/>
    <w:rsid w:val="006C3D03"/>
    <w:rsid w:val="006C4C61"/>
    <w:rsid w:val="006C6788"/>
    <w:rsid w:val="006C7A27"/>
    <w:rsid w:val="006C7D95"/>
    <w:rsid w:val="006D0EBC"/>
    <w:rsid w:val="006D1E70"/>
    <w:rsid w:val="006D2341"/>
    <w:rsid w:val="006D24B2"/>
    <w:rsid w:val="006D2F85"/>
    <w:rsid w:val="006D434E"/>
    <w:rsid w:val="006D4ABB"/>
    <w:rsid w:val="006D5E8C"/>
    <w:rsid w:val="006D6114"/>
    <w:rsid w:val="006D6373"/>
    <w:rsid w:val="006D68C0"/>
    <w:rsid w:val="006D69F4"/>
    <w:rsid w:val="006D7F11"/>
    <w:rsid w:val="006E0DEA"/>
    <w:rsid w:val="006E1A20"/>
    <w:rsid w:val="006E1ACC"/>
    <w:rsid w:val="006E23CC"/>
    <w:rsid w:val="006E302C"/>
    <w:rsid w:val="006E34D4"/>
    <w:rsid w:val="006E37CC"/>
    <w:rsid w:val="006E6BA4"/>
    <w:rsid w:val="006E77A7"/>
    <w:rsid w:val="006E793C"/>
    <w:rsid w:val="006E7B53"/>
    <w:rsid w:val="006E7C4B"/>
    <w:rsid w:val="006F080D"/>
    <w:rsid w:val="006F1280"/>
    <w:rsid w:val="006F201A"/>
    <w:rsid w:val="006F2980"/>
    <w:rsid w:val="006F2B88"/>
    <w:rsid w:val="006F3AE5"/>
    <w:rsid w:val="006F51A8"/>
    <w:rsid w:val="006F55FF"/>
    <w:rsid w:val="006F5BFE"/>
    <w:rsid w:val="006F5F37"/>
    <w:rsid w:val="00700196"/>
    <w:rsid w:val="007002A7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4728"/>
    <w:rsid w:val="00714913"/>
    <w:rsid w:val="00714BC3"/>
    <w:rsid w:val="007159C2"/>
    <w:rsid w:val="00715C0C"/>
    <w:rsid w:val="00716123"/>
    <w:rsid w:val="00716915"/>
    <w:rsid w:val="00716EAA"/>
    <w:rsid w:val="00717A32"/>
    <w:rsid w:val="00720144"/>
    <w:rsid w:val="007205E5"/>
    <w:rsid w:val="0072188A"/>
    <w:rsid w:val="00721C89"/>
    <w:rsid w:val="00721CB0"/>
    <w:rsid w:val="007226B9"/>
    <w:rsid w:val="007226EF"/>
    <w:rsid w:val="00722709"/>
    <w:rsid w:val="007239B0"/>
    <w:rsid w:val="00724222"/>
    <w:rsid w:val="00724DD8"/>
    <w:rsid w:val="00724E3D"/>
    <w:rsid w:val="0072573D"/>
    <w:rsid w:val="00725824"/>
    <w:rsid w:val="00725970"/>
    <w:rsid w:val="0072681B"/>
    <w:rsid w:val="00726C1E"/>
    <w:rsid w:val="00726D1C"/>
    <w:rsid w:val="00727011"/>
    <w:rsid w:val="007278FF"/>
    <w:rsid w:val="00727BA7"/>
    <w:rsid w:val="007304C3"/>
    <w:rsid w:val="00730D99"/>
    <w:rsid w:val="00731532"/>
    <w:rsid w:val="007319EE"/>
    <w:rsid w:val="00731C34"/>
    <w:rsid w:val="00731F16"/>
    <w:rsid w:val="007322B0"/>
    <w:rsid w:val="007350FE"/>
    <w:rsid w:val="007355E3"/>
    <w:rsid w:val="007359CC"/>
    <w:rsid w:val="00736785"/>
    <w:rsid w:val="007370F8"/>
    <w:rsid w:val="00737C83"/>
    <w:rsid w:val="00740D70"/>
    <w:rsid w:val="00743082"/>
    <w:rsid w:val="007431A7"/>
    <w:rsid w:val="00743A45"/>
    <w:rsid w:val="00743AA2"/>
    <w:rsid w:val="00743B92"/>
    <w:rsid w:val="00746246"/>
    <w:rsid w:val="007470B6"/>
    <w:rsid w:val="007509BD"/>
    <w:rsid w:val="00750E9E"/>
    <w:rsid w:val="007518F7"/>
    <w:rsid w:val="007520D2"/>
    <w:rsid w:val="00752A37"/>
    <w:rsid w:val="00752EAD"/>
    <w:rsid w:val="007539D7"/>
    <w:rsid w:val="0075401B"/>
    <w:rsid w:val="00754AC0"/>
    <w:rsid w:val="00754BC4"/>
    <w:rsid w:val="00754E89"/>
    <w:rsid w:val="007556B2"/>
    <w:rsid w:val="0075750B"/>
    <w:rsid w:val="00757940"/>
    <w:rsid w:val="00760678"/>
    <w:rsid w:val="00760A30"/>
    <w:rsid w:val="00760AA1"/>
    <w:rsid w:val="00761209"/>
    <w:rsid w:val="00761EE7"/>
    <w:rsid w:val="00762838"/>
    <w:rsid w:val="00762DDF"/>
    <w:rsid w:val="00763842"/>
    <w:rsid w:val="0076473D"/>
    <w:rsid w:val="00764E70"/>
    <w:rsid w:val="007650A5"/>
    <w:rsid w:val="007652C8"/>
    <w:rsid w:val="0076550B"/>
    <w:rsid w:val="0076653E"/>
    <w:rsid w:val="00766DBB"/>
    <w:rsid w:val="00766F4B"/>
    <w:rsid w:val="00767347"/>
    <w:rsid w:val="00772730"/>
    <w:rsid w:val="00772EE2"/>
    <w:rsid w:val="007737ED"/>
    <w:rsid w:val="00773F82"/>
    <w:rsid w:val="00774E9C"/>
    <w:rsid w:val="00774F7C"/>
    <w:rsid w:val="007752DA"/>
    <w:rsid w:val="0077573D"/>
    <w:rsid w:val="00775A00"/>
    <w:rsid w:val="007762F8"/>
    <w:rsid w:val="00776F78"/>
    <w:rsid w:val="00776F8E"/>
    <w:rsid w:val="007806E5"/>
    <w:rsid w:val="007809D5"/>
    <w:rsid w:val="00780BC0"/>
    <w:rsid w:val="007815BD"/>
    <w:rsid w:val="0078182A"/>
    <w:rsid w:val="00782533"/>
    <w:rsid w:val="007826DD"/>
    <w:rsid w:val="007827C1"/>
    <w:rsid w:val="00782C48"/>
    <w:rsid w:val="00782C65"/>
    <w:rsid w:val="00783F9E"/>
    <w:rsid w:val="00784916"/>
    <w:rsid w:val="0078661A"/>
    <w:rsid w:val="00787F4B"/>
    <w:rsid w:val="0079078D"/>
    <w:rsid w:val="007918B8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7AB"/>
    <w:rsid w:val="007A181F"/>
    <w:rsid w:val="007A1A89"/>
    <w:rsid w:val="007A2270"/>
    <w:rsid w:val="007A2586"/>
    <w:rsid w:val="007A4B0F"/>
    <w:rsid w:val="007A59F9"/>
    <w:rsid w:val="007A60E6"/>
    <w:rsid w:val="007A6439"/>
    <w:rsid w:val="007A6CF0"/>
    <w:rsid w:val="007A73A6"/>
    <w:rsid w:val="007B095A"/>
    <w:rsid w:val="007B0A9B"/>
    <w:rsid w:val="007B1BE5"/>
    <w:rsid w:val="007B215C"/>
    <w:rsid w:val="007B252E"/>
    <w:rsid w:val="007B31F3"/>
    <w:rsid w:val="007B5B40"/>
    <w:rsid w:val="007B64EC"/>
    <w:rsid w:val="007B72C7"/>
    <w:rsid w:val="007B7E0D"/>
    <w:rsid w:val="007C010B"/>
    <w:rsid w:val="007C0137"/>
    <w:rsid w:val="007C0489"/>
    <w:rsid w:val="007C0A87"/>
    <w:rsid w:val="007C279A"/>
    <w:rsid w:val="007C35E7"/>
    <w:rsid w:val="007C585E"/>
    <w:rsid w:val="007C5D89"/>
    <w:rsid w:val="007C68AF"/>
    <w:rsid w:val="007C691B"/>
    <w:rsid w:val="007C74C3"/>
    <w:rsid w:val="007C7616"/>
    <w:rsid w:val="007C7E89"/>
    <w:rsid w:val="007D01C7"/>
    <w:rsid w:val="007D12ED"/>
    <w:rsid w:val="007D189F"/>
    <w:rsid w:val="007D218C"/>
    <w:rsid w:val="007D2AEC"/>
    <w:rsid w:val="007D2D7D"/>
    <w:rsid w:val="007D33B1"/>
    <w:rsid w:val="007D35FE"/>
    <w:rsid w:val="007D44B6"/>
    <w:rsid w:val="007D4F40"/>
    <w:rsid w:val="007D5700"/>
    <w:rsid w:val="007D60E5"/>
    <w:rsid w:val="007D6583"/>
    <w:rsid w:val="007D6ED3"/>
    <w:rsid w:val="007E025A"/>
    <w:rsid w:val="007E04FA"/>
    <w:rsid w:val="007E0583"/>
    <w:rsid w:val="007E09F6"/>
    <w:rsid w:val="007E1774"/>
    <w:rsid w:val="007E2015"/>
    <w:rsid w:val="007E3180"/>
    <w:rsid w:val="007E320C"/>
    <w:rsid w:val="007E36DA"/>
    <w:rsid w:val="007E4CF1"/>
    <w:rsid w:val="007E75F0"/>
    <w:rsid w:val="007F098B"/>
    <w:rsid w:val="007F161D"/>
    <w:rsid w:val="007F16AF"/>
    <w:rsid w:val="007F1888"/>
    <w:rsid w:val="007F1F46"/>
    <w:rsid w:val="007F23BE"/>
    <w:rsid w:val="007F271F"/>
    <w:rsid w:val="007F3673"/>
    <w:rsid w:val="007F37C8"/>
    <w:rsid w:val="007F3B5E"/>
    <w:rsid w:val="007F4884"/>
    <w:rsid w:val="007F5CA5"/>
    <w:rsid w:val="007F5FAB"/>
    <w:rsid w:val="007F6177"/>
    <w:rsid w:val="007F7583"/>
    <w:rsid w:val="007F7807"/>
    <w:rsid w:val="0080020F"/>
    <w:rsid w:val="00800490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55C2"/>
    <w:rsid w:val="0080619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2A3A"/>
    <w:rsid w:val="00813748"/>
    <w:rsid w:val="00813756"/>
    <w:rsid w:val="0081406B"/>
    <w:rsid w:val="008149D8"/>
    <w:rsid w:val="00814C99"/>
    <w:rsid w:val="00814D4F"/>
    <w:rsid w:val="00815676"/>
    <w:rsid w:val="00816C5C"/>
    <w:rsid w:val="00817625"/>
    <w:rsid w:val="00817672"/>
    <w:rsid w:val="0081779C"/>
    <w:rsid w:val="00817A3E"/>
    <w:rsid w:val="008203C0"/>
    <w:rsid w:val="00821437"/>
    <w:rsid w:val="008216D8"/>
    <w:rsid w:val="00821985"/>
    <w:rsid w:val="00821D90"/>
    <w:rsid w:val="008227EB"/>
    <w:rsid w:val="008230D6"/>
    <w:rsid w:val="0082388A"/>
    <w:rsid w:val="00823D71"/>
    <w:rsid w:val="00825063"/>
    <w:rsid w:val="0082531E"/>
    <w:rsid w:val="008260AF"/>
    <w:rsid w:val="008265E1"/>
    <w:rsid w:val="00826788"/>
    <w:rsid w:val="00826A64"/>
    <w:rsid w:val="008277A8"/>
    <w:rsid w:val="00830246"/>
    <w:rsid w:val="00830388"/>
    <w:rsid w:val="0083064F"/>
    <w:rsid w:val="00830EA1"/>
    <w:rsid w:val="00830FCF"/>
    <w:rsid w:val="008312EE"/>
    <w:rsid w:val="008331E7"/>
    <w:rsid w:val="0083344D"/>
    <w:rsid w:val="00833C7E"/>
    <w:rsid w:val="008343B8"/>
    <w:rsid w:val="0083478D"/>
    <w:rsid w:val="0083534E"/>
    <w:rsid w:val="008354E3"/>
    <w:rsid w:val="008358A1"/>
    <w:rsid w:val="00835C6D"/>
    <w:rsid w:val="00835D77"/>
    <w:rsid w:val="00836215"/>
    <w:rsid w:val="00836408"/>
    <w:rsid w:val="00836DD1"/>
    <w:rsid w:val="00836F9B"/>
    <w:rsid w:val="008376FF"/>
    <w:rsid w:val="00837D33"/>
    <w:rsid w:val="0084015C"/>
    <w:rsid w:val="008403B3"/>
    <w:rsid w:val="0084048E"/>
    <w:rsid w:val="008409F1"/>
    <w:rsid w:val="00841703"/>
    <w:rsid w:val="0084230C"/>
    <w:rsid w:val="0084250B"/>
    <w:rsid w:val="00844F0F"/>
    <w:rsid w:val="00845818"/>
    <w:rsid w:val="00845C2F"/>
    <w:rsid w:val="008471F7"/>
    <w:rsid w:val="008474B9"/>
    <w:rsid w:val="0084750C"/>
    <w:rsid w:val="0085136C"/>
    <w:rsid w:val="00852748"/>
    <w:rsid w:val="00852C65"/>
    <w:rsid w:val="00852FA2"/>
    <w:rsid w:val="00853384"/>
    <w:rsid w:val="0085471D"/>
    <w:rsid w:val="00854BE7"/>
    <w:rsid w:val="00856152"/>
    <w:rsid w:val="008568A8"/>
    <w:rsid w:val="008577F0"/>
    <w:rsid w:val="00860262"/>
    <w:rsid w:val="008603C1"/>
    <w:rsid w:val="00860876"/>
    <w:rsid w:val="0086148B"/>
    <w:rsid w:val="00862316"/>
    <w:rsid w:val="008631A3"/>
    <w:rsid w:val="00863572"/>
    <w:rsid w:val="0086365B"/>
    <w:rsid w:val="00863CE2"/>
    <w:rsid w:val="00863EE0"/>
    <w:rsid w:val="00864067"/>
    <w:rsid w:val="0086428E"/>
    <w:rsid w:val="00864922"/>
    <w:rsid w:val="00865CA0"/>
    <w:rsid w:val="00865E6B"/>
    <w:rsid w:val="00866039"/>
    <w:rsid w:val="008677CF"/>
    <w:rsid w:val="00870553"/>
    <w:rsid w:val="008715B0"/>
    <w:rsid w:val="00871986"/>
    <w:rsid w:val="008727AE"/>
    <w:rsid w:val="00872A0B"/>
    <w:rsid w:val="00872C87"/>
    <w:rsid w:val="00873129"/>
    <w:rsid w:val="00873256"/>
    <w:rsid w:val="00873983"/>
    <w:rsid w:val="00873DA8"/>
    <w:rsid w:val="0087496F"/>
    <w:rsid w:val="00876260"/>
    <w:rsid w:val="008774A1"/>
    <w:rsid w:val="00877547"/>
    <w:rsid w:val="00877B7B"/>
    <w:rsid w:val="00877F50"/>
    <w:rsid w:val="008800CD"/>
    <w:rsid w:val="008806ED"/>
    <w:rsid w:val="00880C4B"/>
    <w:rsid w:val="008810C9"/>
    <w:rsid w:val="00881C7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5B9"/>
    <w:rsid w:val="00891AEA"/>
    <w:rsid w:val="00891C0A"/>
    <w:rsid w:val="00891FB9"/>
    <w:rsid w:val="00892943"/>
    <w:rsid w:val="008934D5"/>
    <w:rsid w:val="00896330"/>
    <w:rsid w:val="00897240"/>
    <w:rsid w:val="0089729C"/>
    <w:rsid w:val="00897A97"/>
    <w:rsid w:val="00897CF4"/>
    <w:rsid w:val="008A0F29"/>
    <w:rsid w:val="008A199C"/>
    <w:rsid w:val="008A2041"/>
    <w:rsid w:val="008A2F12"/>
    <w:rsid w:val="008A30F5"/>
    <w:rsid w:val="008A34B3"/>
    <w:rsid w:val="008A3E2A"/>
    <w:rsid w:val="008A4CCF"/>
    <w:rsid w:val="008A7860"/>
    <w:rsid w:val="008A79DE"/>
    <w:rsid w:val="008B00D5"/>
    <w:rsid w:val="008B06BF"/>
    <w:rsid w:val="008B09EA"/>
    <w:rsid w:val="008B0A06"/>
    <w:rsid w:val="008B1600"/>
    <w:rsid w:val="008B1B32"/>
    <w:rsid w:val="008B240E"/>
    <w:rsid w:val="008B2614"/>
    <w:rsid w:val="008B36BE"/>
    <w:rsid w:val="008B6A2B"/>
    <w:rsid w:val="008B728E"/>
    <w:rsid w:val="008B738A"/>
    <w:rsid w:val="008C00C9"/>
    <w:rsid w:val="008C0694"/>
    <w:rsid w:val="008C0B3F"/>
    <w:rsid w:val="008C2145"/>
    <w:rsid w:val="008C22F9"/>
    <w:rsid w:val="008C23E6"/>
    <w:rsid w:val="008C2F20"/>
    <w:rsid w:val="008C4D86"/>
    <w:rsid w:val="008C515F"/>
    <w:rsid w:val="008C670F"/>
    <w:rsid w:val="008C7144"/>
    <w:rsid w:val="008C7928"/>
    <w:rsid w:val="008D0033"/>
    <w:rsid w:val="008D0599"/>
    <w:rsid w:val="008D0841"/>
    <w:rsid w:val="008D1ECC"/>
    <w:rsid w:val="008D28F8"/>
    <w:rsid w:val="008D3328"/>
    <w:rsid w:val="008D353B"/>
    <w:rsid w:val="008D4DB2"/>
    <w:rsid w:val="008D642E"/>
    <w:rsid w:val="008D6AA7"/>
    <w:rsid w:val="008D7668"/>
    <w:rsid w:val="008D7A76"/>
    <w:rsid w:val="008E1AFC"/>
    <w:rsid w:val="008E1D01"/>
    <w:rsid w:val="008E1FAB"/>
    <w:rsid w:val="008E2CF5"/>
    <w:rsid w:val="008E2ED2"/>
    <w:rsid w:val="008E3027"/>
    <w:rsid w:val="008E35C0"/>
    <w:rsid w:val="008E42CF"/>
    <w:rsid w:val="008E4EF5"/>
    <w:rsid w:val="008E4FBB"/>
    <w:rsid w:val="008E56A5"/>
    <w:rsid w:val="008E5788"/>
    <w:rsid w:val="008E603A"/>
    <w:rsid w:val="008E6535"/>
    <w:rsid w:val="008E66AA"/>
    <w:rsid w:val="008E7461"/>
    <w:rsid w:val="008E7810"/>
    <w:rsid w:val="008E7970"/>
    <w:rsid w:val="008F0A6F"/>
    <w:rsid w:val="008F10A5"/>
    <w:rsid w:val="008F1112"/>
    <w:rsid w:val="008F11CA"/>
    <w:rsid w:val="008F2A91"/>
    <w:rsid w:val="008F34E0"/>
    <w:rsid w:val="008F5D0E"/>
    <w:rsid w:val="008F5E16"/>
    <w:rsid w:val="008F6EFC"/>
    <w:rsid w:val="008F74A0"/>
    <w:rsid w:val="008F79A6"/>
    <w:rsid w:val="009001A4"/>
    <w:rsid w:val="0090073E"/>
    <w:rsid w:val="00900F52"/>
    <w:rsid w:val="00902062"/>
    <w:rsid w:val="009026DF"/>
    <w:rsid w:val="00903690"/>
    <w:rsid w:val="00903D45"/>
    <w:rsid w:val="00903EB0"/>
    <w:rsid w:val="009041ED"/>
    <w:rsid w:val="00905F9C"/>
    <w:rsid w:val="00905FEF"/>
    <w:rsid w:val="00911509"/>
    <w:rsid w:val="00911DB6"/>
    <w:rsid w:val="00911E9D"/>
    <w:rsid w:val="00912271"/>
    <w:rsid w:val="00913B4A"/>
    <w:rsid w:val="0091411A"/>
    <w:rsid w:val="00914FBF"/>
    <w:rsid w:val="00915258"/>
    <w:rsid w:val="0091566D"/>
    <w:rsid w:val="009171C8"/>
    <w:rsid w:val="009172DA"/>
    <w:rsid w:val="00920084"/>
    <w:rsid w:val="0092028E"/>
    <w:rsid w:val="00920AAF"/>
    <w:rsid w:val="00920B6B"/>
    <w:rsid w:val="00920CFE"/>
    <w:rsid w:val="00921471"/>
    <w:rsid w:val="00921BD5"/>
    <w:rsid w:val="00922A2B"/>
    <w:rsid w:val="00923096"/>
    <w:rsid w:val="00924E2D"/>
    <w:rsid w:val="00925870"/>
    <w:rsid w:val="009259A3"/>
    <w:rsid w:val="00925AFC"/>
    <w:rsid w:val="00925E3B"/>
    <w:rsid w:val="009260D5"/>
    <w:rsid w:val="009263A3"/>
    <w:rsid w:val="009269A8"/>
    <w:rsid w:val="009271C0"/>
    <w:rsid w:val="00927233"/>
    <w:rsid w:val="0092763F"/>
    <w:rsid w:val="009276EC"/>
    <w:rsid w:val="009278FC"/>
    <w:rsid w:val="009301D1"/>
    <w:rsid w:val="009301DE"/>
    <w:rsid w:val="0093123B"/>
    <w:rsid w:val="0093240C"/>
    <w:rsid w:val="00933253"/>
    <w:rsid w:val="0093367D"/>
    <w:rsid w:val="00933FE5"/>
    <w:rsid w:val="00934C3E"/>
    <w:rsid w:val="00934CB5"/>
    <w:rsid w:val="00935752"/>
    <w:rsid w:val="009358B3"/>
    <w:rsid w:val="00935F2E"/>
    <w:rsid w:val="00936209"/>
    <w:rsid w:val="009362C3"/>
    <w:rsid w:val="009369AC"/>
    <w:rsid w:val="00936E9A"/>
    <w:rsid w:val="0093781D"/>
    <w:rsid w:val="00937843"/>
    <w:rsid w:val="009402AB"/>
    <w:rsid w:val="009414D7"/>
    <w:rsid w:val="009418A4"/>
    <w:rsid w:val="00941F03"/>
    <w:rsid w:val="00942D3F"/>
    <w:rsid w:val="009454F9"/>
    <w:rsid w:val="00946258"/>
    <w:rsid w:val="0095031F"/>
    <w:rsid w:val="009513B5"/>
    <w:rsid w:val="00951BA1"/>
    <w:rsid w:val="00952D28"/>
    <w:rsid w:val="00953155"/>
    <w:rsid w:val="00954BE2"/>
    <w:rsid w:val="00955139"/>
    <w:rsid w:val="00955AFC"/>
    <w:rsid w:val="00957AC8"/>
    <w:rsid w:val="00961A08"/>
    <w:rsid w:val="00961B00"/>
    <w:rsid w:val="00961F69"/>
    <w:rsid w:val="0096222D"/>
    <w:rsid w:val="00962237"/>
    <w:rsid w:val="00963036"/>
    <w:rsid w:val="00964B6E"/>
    <w:rsid w:val="00965919"/>
    <w:rsid w:val="00965B7C"/>
    <w:rsid w:val="00967336"/>
    <w:rsid w:val="00967B0F"/>
    <w:rsid w:val="009700FF"/>
    <w:rsid w:val="009703C4"/>
    <w:rsid w:val="0097062F"/>
    <w:rsid w:val="00971434"/>
    <w:rsid w:val="00971600"/>
    <w:rsid w:val="00971A5F"/>
    <w:rsid w:val="00971EB0"/>
    <w:rsid w:val="00972193"/>
    <w:rsid w:val="00972A21"/>
    <w:rsid w:val="00973695"/>
    <w:rsid w:val="0097392A"/>
    <w:rsid w:val="00973CEA"/>
    <w:rsid w:val="009747C0"/>
    <w:rsid w:val="00974BE6"/>
    <w:rsid w:val="00975CD5"/>
    <w:rsid w:val="009775D3"/>
    <w:rsid w:val="00977B3C"/>
    <w:rsid w:val="0098003D"/>
    <w:rsid w:val="00980231"/>
    <w:rsid w:val="00980267"/>
    <w:rsid w:val="0098027A"/>
    <w:rsid w:val="00980330"/>
    <w:rsid w:val="00980412"/>
    <w:rsid w:val="0098082F"/>
    <w:rsid w:val="00980DAA"/>
    <w:rsid w:val="0098111B"/>
    <w:rsid w:val="00981566"/>
    <w:rsid w:val="00982896"/>
    <w:rsid w:val="00982AF8"/>
    <w:rsid w:val="00982B7A"/>
    <w:rsid w:val="00983F01"/>
    <w:rsid w:val="009844DD"/>
    <w:rsid w:val="009846B1"/>
    <w:rsid w:val="00984A1A"/>
    <w:rsid w:val="00985118"/>
    <w:rsid w:val="0098579C"/>
    <w:rsid w:val="00985FEE"/>
    <w:rsid w:val="009861AD"/>
    <w:rsid w:val="009863AC"/>
    <w:rsid w:val="009866D6"/>
    <w:rsid w:val="00987CC6"/>
    <w:rsid w:val="0099186C"/>
    <w:rsid w:val="00991AA4"/>
    <w:rsid w:val="00991D79"/>
    <w:rsid w:val="00992639"/>
    <w:rsid w:val="009928E5"/>
    <w:rsid w:val="0099365D"/>
    <w:rsid w:val="009938D2"/>
    <w:rsid w:val="00993CA4"/>
    <w:rsid w:val="009947B0"/>
    <w:rsid w:val="00994A64"/>
    <w:rsid w:val="00996981"/>
    <w:rsid w:val="00997479"/>
    <w:rsid w:val="009A0F25"/>
    <w:rsid w:val="009A17CE"/>
    <w:rsid w:val="009A3072"/>
    <w:rsid w:val="009A30DB"/>
    <w:rsid w:val="009A383C"/>
    <w:rsid w:val="009A3E54"/>
    <w:rsid w:val="009A53C9"/>
    <w:rsid w:val="009A62CA"/>
    <w:rsid w:val="009A677F"/>
    <w:rsid w:val="009A7DA8"/>
    <w:rsid w:val="009B0769"/>
    <w:rsid w:val="009B12CB"/>
    <w:rsid w:val="009B12E8"/>
    <w:rsid w:val="009B1429"/>
    <w:rsid w:val="009B192A"/>
    <w:rsid w:val="009B260B"/>
    <w:rsid w:val="009B3CAC"/>
    <w:rsid w:val="009B493E"/>
    <w:rsid w:val="009B4E1E"/>
    <w:rsid w:val="009B63E6"/>
    <w:rsid w:val="009B697F"/>
    <w:rsid w:val="009B6E16"/>
    <w:rsid w:val="009B7D8E"/>
    <w:rsid w:val="009C08D4"/>
    <w:rsid w:val="009C0F84"/>
    <w:rsid w:val="009C1678"/>
    <w:rsid w:val="009C1796"/>
    <w:rsid w:val="009C1D28"/>
    <w:rsid w:val="009C21F8"/>
    <w:rsid w:val="009C2AEB"/>
    <w:rsid w:val="009C2BBB"/>
    <w:rsid w:val="009C32C3"/>
    <w:rsid w:val="009C42EF"/>
    <w:rsid w:val="009C5206"/>
    <w:rsid w:val="009C680B"/>
    <w:rsid w:val="009C6A7D"/>
    <w:rsid w:val="009C7C49"/>
    <w:rsid w:val="009C7EEF"/>
    <w:rsid w:val="009C7FFA"/>
    <w:rsid w:val="009D08F8"/>
    <w:rsid w:val="009D0A5A"/>
    <w:rsid w:val="009D0A9B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652"/>
    <w:rsid w:val="009E0E8B"/>
    <w:rsid w:val="009E37A0"/>
    <w:rsid w:val="009E3D68"/>
    <w:rsid w:val="009E4D1B"/>
    <w:rsid w:val="009E522D"/>
    <w:rsid w:val="009E6B11"/>
    <w:rsid w:val="009E74CE"/>
    <w:rsid w:val="009F0832"/>
    <w:rsid w:val="009F31F2"/>
    <w:rsid w:val="009F4B09"/>
    <w:rsid w:val="009F522A"/>
    <w:rsid w:val="009F5D0F"/>
    <w:rsid w:val="009F6795"/>
    <w:rsid w:val="009F6CDE"/>
    <w:rsid w:val="009F70C1"/>
    <w:rsid w:val="009F7F76"/>
    <w:rsid w:val="00A000A4"/>
    <w:rsid w:val="00A003A3"/>
    <w:rsid w:val="00A0044D"/>
    <w:rsid w:val="00A00974"/>
    <w:rsid w:val="00A00C57"/>
    <w:rsid w:val="00A0116E"/>
    <w:rsid w:val="00A0122A"/>
    <w:rsid w:val="00A01725"/>
    <w:rsid w:val="00A01BE4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5AA3"/>
    <w:rsid w:val="00A0682A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044"/>
    <w:rsid w:val="00A221F3"/>
    <w:rsid w:val="00A22745"/>
    <w:rsid w:val="00A23620"/>
    <w:rsid w:val="00A2367F"/>
    <w:rsid w:val="00A23D08"/>
    <w:rsid w:val="00A240B3"/>
    <w:rsid w:val="00A2460D"/>
    <w:rsid w:val="00A25526"/>
    <w:rsid w:val="00A2739E"/>
    <w:rsid w:val="00A30E08"/>
    <w:rsid w:val="00A324F9"/>
    <w:rsid w:val="00A32FB4"/>
    <w:rsid w:val="00A33080"/>
    <w:rsid w:val="00A33339"/>
    <w:rsid w:val="00A34D67"/>
    <w:rsid w:val="00A35477"/>
    <w:rsid w:val="00A35CB8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6DF"/>
    <w:rsid w:val="00A46C5D"/>
    <w:rsid w:val="00A46ECC"/>
    <w:rsid w:val="00A4707A"/>
    <w:rsid w:val="00A4795F"/>
    <w:rsid w:val="00A50615"/>
    <w:rsid w:val="00A516C0"/>
    <w:rsid w:val="00A51D10"/>
    <w:rsid w:val="00A52247"/>
    <w:rsid w:val="00A524CC"/>
    <w:rsid w:val="00A52B7A"/>
    <w:rsid w:val="00A52BC3"/>
    <w:rsid w:val="00A53EA6"/>
    <w:rsid w:val="00A53F57"/>
    <w:rsid w:val="00A55239"/>
    <w:rsid w:val="00A55627"/>
    <w:rsid w:val="00A559BA"/>
    <w:rsid w:val="00A56016"/>
    <w:rsid w:val="00A56796"/>
    <w:rsid w:val="00A56C4B"/>
    <w:rsid w:val="00A56CE3"/>
    <w:rsid w:val="00A56E8E"/>
    <w:rsid w:val="00A56F63"/>
    <w:rsid w:val="00A57333"/>
    <w:rsid w:val="00A57669"/>
    <w:rsid w:val="00A61196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67692"/>
    <w:rsid w:val="00A70CBB"/>
    <w:rsid w:val="00A718FC"/>
    <w:rsid w:val="00A7193D"/>
    <w:rsid w:val="00A71CEF"/>
    <w:rsid w:val="00A725B2"/>
    <w:rsid w:val="00A73CF1"/>
    <w:rsid w:val="00A7476A"/>
    <w:rsid w:val="00A76993"/>
    <w:rsid w:val="00A76A9C"/>
    <w:rsid w:val="00A8038B"/>
    <w:rsid w:val="00A808E5"/>
    <w:rsid w:val="00A81E1E"/>
    <w:rsid w:val="00A84B4A"/>
    <w:rsid w:val="00A84F88"/>
    <w:rsid w:val="00A8626D"/>
    <w:rsid w:val="00A8640B"/>
    <w:rsid w:val="00A8691E"/>
    <w:rsid w:val="00A86B65"/>
    <w:rsid w:val="00A87B67"/>
    <w:rsid w:val="00A91ECB"/>
    <w:rsid w:val="00A92858"/>
    <w:rsid w:val="00A92904"/>
    <w:rsid w:val="00A93A92"/>
    <w:rsid w:val="00A93B2B"/>
    <w:rsid w:val="00A94B51"/>
    <w:rsid w:val="00A94F65"/>
    <w:rsid w:val="00A952DA"/>
    <w:rsid w:val="00A95D17"/>
    <w:rsid w:val="00AA0C2D"/>
    <w:rsid w:val="00AA0F19"/>
    <w:rsid w:val="00AA1826"/>
    <w:rsid w:val="00AA18C7"/>
    <w:rsid w:val="00AA2F62"/>
    <w:rsid w:val="00AA4027"/>
    <w:rsid w:val="00AA42BB"/>
    <w:rsid w:val="00AA4653"/>
    <w:rsid w:val="00AA4E60"/>
    <w:rsid w:val="00AA59CD"/>
    <w:rsid w:val="00AA5A40"/>
    <w:rsid w:val="00AA662F"/>
    <w:rsid w:val="00AA6E69"/>
    <w:rsid w:val="00AA7D22"/>
    <w:rsid w:val="00AA7DAB"/>
    <w:rsid w:val="00AB0607"/>
    <w:rsid w:val="00AB0D5C"/>
    <w:rsid w:val="00AB17FF"/>
    <w:rsid w:val="00AB19E2"/>
    <w:rsid w:val="00AB1CA8"/>
    <w:rsid w:val="00AB34B8"/>
    <w:rsid w:val="00AB3D2C"/>
    <w:rsid w:val="00AB622F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ED8"/>
    <w:rsid w:val="00AC30FB"/>
    <w:rsid w:val="00AC324C"/>
    <w:rsid w:val="00AC3289"/>
    <w:rsid w:val="00AC35BE"/>
    <w:rsid w:val="00AC3A58"/>
    <w:rsid w:val="00AC4590"/>
    <w:rsid w:val="00AC5077"/>
    <w:rsid w:val="00AC5F11"/>
    <w:rsid w:val="00AC6722"/>
    <w:rsid w:val="00AC6D6F"/>
    <w:rsid w:val="00AC7E2D"/>
    <w:rsid w:val="00AD002F"/>
    <w:rsid w:val="00AD08CF"/>
    <w:rsid w:val="00AD0B8A"/>
    <w:rsid w:val="00AD1B1F"/>
    <w:rsid w:val="00AD1E4C"/>
    <w:rsid w:val="00AD2020"/>
    <w:rsid w:val="00AD21B4"/>
    <w:rsid w:val="00AD24DB"/>
    <w:rsid w:val="00AD2743"/>
    <w:rsid w:val="00AD32D2"/>
    <w:rsid w:val="00AD53A1"/>
    <w:rsid w:val="00AD5E2B"/>
    <w:rsid w:val="00AD6039"/>
    <w:rsid w:val="00AD67A9"/>
    <w:rsid w:val="00AD704D"/>
    <w:rsid w:val="00AD761A"/>
    <w:rsid w:val="00AD7D31"/>
    <w:rsid w:val="00AD7E97"/>
    <w:rsid w:val="00AD7FB6"/>
    <w:rsid w:val="00AE07C8"/>
    <w:rsid w:val="00AE0D39"/>
    <w:rsid w:val="00AE0E21"/>
    <w:rsid w:val="00AE229D"/>
    <w:rsid w:val="00AE2353"/>
    <w:rsid w:val="00AE2839"/>
    <w:rsid w:val="00AE2FA2"/>
    <w:rsid w:val="00AE66E3"/>
    <w:rsid w:val="00AE6B95"/>
    <w:rsid w:val="00AE7219"/>
    <w:rsid w:val="00AE7C60"/>
    <w:rsid w:val="00AF0A3A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69FA"/>
    <w:rsid w:val="00AF71FA"/>
    <w:rsid w:val="00AF726D"/>
    <w:rsid w:val="00AF7ACA"/>
    <w:rsid w:val="00B00425"/>
    <w:rsid w:val="00B00499"/>
    <w:rsid w:val="00B015CF"/>
    <w:rsid w:val="00B01874"/>
    <w:rsid w:val="00B03907"/>
    <w:rsid w:val="00B04371"/>
    <w:rsid w:val="00B043B2"/>
    <w:rsid w:val="00B05C4C"/>
    <w:rsid w:val="00B06119"/>
    <w:rsid w:val="00B076DB"/>
    <w:rsid w:val="00B1061F"/>
    <w:rsid w:val="00B10BDA"/>
    <w:rsid w:val="00B117CB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67D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4277"/>
    <w:rsid w:val="00B26E24"/>
    <w:rsid w:val="00B27457"/>
    <w:rsid w:val="00B27563"/>
    <w:rsid w:val="00B30A0C"/>
    <w:rsid w:val="00B30F54"/>
    <w:rsid w:val="00B31E4F"/>
    <w:rsid w:val="00B31FA6"/>
    <w:rsid w:val="00B32409"/>
    <w:rsid w:val="00B3240A"/>
    <w:rsid w:val="00B348EB"/>
    <w:rsid w:val="00B349B3"/>
    <w:rsid w:val="00B35012"/>
    <w:rsid w:val="00B35033"/>
    <w:rsid w:val="00B3547B"/>
    <w:rsid w:val="00B35DC6"/>
    <w:rsid w:val="00B36D8C"/>
    <w:rsid w:val="00B36E4E"/>
    <w:rsid w:val="00B37922"/>
    <w:rsid w:val="00B4052F"/>
    <w:rsid w:val="00B407E7"/>
    <w:rsid w:val="00B40C0B"/>
    <w:rsid w:val="00B40E2D"/>
    <w:rsid w:val="00B41B9A"/>
    <w:rsid w:val="00B41C48"/>
    <w:rsid w:val="00B424E0"/>
    <w:rsid w:val="00B4360A"/>
    <w:rsid w:val="00B43D4C"/>
    <w:rsid w:val="00B449EF"/>
    <w:rsid w:val="00B455BF"/>
    <w:rsid w:val="00B45682"/>
    <w:rsid w:val="00B45716"/>
    <w:rsid w:val="00B46C85"/>
    <w:rsid w:val="00B46EFB"/>
    <w:rsid w:val="00B50371"/>
    <w:rsid w:val="00B504ED"/>
    <w:rsid w:val="00B50B6E"/>
    <w:rsid w:val="00B51A75"/>
    <w:rsid w:val="00B51BA9"/>
    <w:rsid w:val="00B52817"/>
    <w:rsid w:val="00B54893"/>
    <w:rsid w:val="00B54F02"/>
    <w:rsid w:val="00B558CC"/>
    <w:rsid w:val="00B5599D"/>
    <w:rsid w:val="00B55AC2"/>
    <w:rsid w:val="00B560E0"/>
    <w:rsid w:val="00B56A75"/>
    <w:rsid w:val="00B56CF1"/>
    <w:rsid w:val="00B57619"/>
    <w:rsid w:val="00B60106"/>
    <w:rsid w:val="00B60FBE"/>
    <w:rsid w:val="00B626A5"/>
    <w:rsid w:val="00B62862"/>
    <w:rsid w:val="00B62984"/>
    <w:rsid w:val="00B631ED"/>
    <w:rsid w:val="00B63243"/>
    <w:rsid w:val="00B64109"/>
    <w:rsid w:val="00B64B84"/>
    <w:rsid w:val="00B65C24"/>
    <w:rsid w:val="00B662F5"/>
    <w:rsid w:val="00B678DB"/>
    <w:rsid w:val="00B70692"/>
    <w:rsid w:val="00B716AD"/>
    <w:rsid w:val="00B7170A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54F3"/>
    <w:rsid w:val="00B75502"/>
    <w:rsid w:val="00B826B1"/>
    <w:rsid w:val="00B82C0C"/>
    <w:rsid w:val="00B82FBC"/>
    <w:rsid w:val="00B83145"/>
    <w:rsid w:val="00B834F8"/>
    <w:rsid w:val="00B83FC5"/>
    <w:rsid w:val="00B843EC"/>
    <w:rsid w:val="00B86A0F"/>
    <w:rsid w:val="00B873F1"/>
    <w:rsid w:val="00B87F45"/>
    <w:rsid w:val="00B90298"/>
    <w:rsid w:val="00B90FEF"/>
    <w:rsid w:val="00B92921"/>
    <w:rsid w:val="00B92EA2"/>
    <w:rsid w:val="00B95204"/>
    <w:rsid w:val="00B96445"/>
    <w:rsid w:val="00BA11F3"/>
    <w:rsid w:val="00BA22D1"/>
    <w:rsid w:val="00BA30F0"/>
    <w:rsid w:val="00BA3278"/>
    <w:rsid w:val="00BA36A8"/>
    <w:rsid w:val="00BA37FD"/>
    <w:rsid w:val="00BA491A"/>
    <w:rsid w:val="00BA52FB"/>
    <w:rsid w:val="00BA5535"/>
    <w:rsid w:val="00BA6C27"/>
    <w:rsid w:val="00BB0421"/>
    <w:rsid w:val="00BB06A9"/>
    <w:rsid w:val="00BB0AC5"/>
    <w:rsid w:val="00BB0BE2"/>
    <w:rsid w:val="00BB1965"/>
    <w:rsid w:val="00BB1E07"/>
    <w:rsid w:val="00BB224E"/>
    <w:rsid w:val="00BB2F82"/>
    <w:rsid w:val="00BB321B"/>
    <w:rsid w:val="00BB39C7"/>
    <w:rsid w:val="00BB400D"/>
    <w:rsid w:val="00BB57E5"/>
    <w:rsid w:val="00BB5C8C"/>
    <w:rsid w:val="00BB5DAF"/>
    <w:rsid w:val="00BB5E3C"/>
    <w:rsid w:val="00BB6197"/>
    <w:rsid w:val="00BB61B1"/>
    <w:rsid w:val="00BB61B8"/>
    <w:rsid w:val="00BB715B"/>
    <w:rsid w:val="00BB7885"/>
    <w:rsid w:val="00BB7BB2"/>
    <w:rsid w:val="00BC05BC"/>
    <w:rsid w:val="00BC0B64"/>
    <w:rsid w:val="00BC0E86"/>
    <w:rsid w:val="00BC1A6D"/>
    <w:rsid w:val="00BC1C93"/>
    <w:rsid w:val="00BC3406"/>
    <w:rsid w:val="00BC37B5"/>
    <w:rsid w:val="00BC3A33"/>
    <w:rsid w:val="00BC401B"/>
    <w:rsid w:val="00BC5317"/>
    <w:rsid w:val="00BC5331"/>
    <w:rsid w:val="00BC5E7D"/>
    <w:rsid w:val="00BC6006"/>
    <w:rsid w:val="00BC709D"/>
    <w:rsid w:val="00BC75C6"/>
    <w:rsid w:val="00BD0703"/>
    <w:rsid w:val="00BD1578"/>
    <w:rsid w:val="00BD1AD6"/>
    <w:rsid w:val="00BD29EC"/>
    <w:rsid w:val="00BD37BC"/>
    <w:rsid w:val="00BD4A24"/>
    <w:rsid w:val="00BD62F8"/>
    <w:rsid w:val="00BD67BF"/>
    <w:rsid w:val="00BD6AC3"/>
    <w:rsid w:val="00BE0354"/>
    <w:rsid w:val="00BE0792"/>
    <w:rsid w:val="00BE081C"/>
    <w:rsid w:val="00BE0E33"/>
    <w:rsid w:val="00BE19FD"/>
    <w:rsid w:val="00BE1BA5"/>
    <w:rsid w:val="00BE2C44"/>
    <w:rsid w:val="00BE33B7"/>
    <w:rsid w:val="00BE348C"/>
    <w:rsid w:val="00BE3704"/>
    <w:rsid w:val="00BE6132"/>
    <w:rsid w:val="00BE7CA2"/>
    <w:rsid w:val="00BF02C2"/>
    <w:rsid w:val="00BF2F0E"/>
    <w:rsid w:val="00BF325B"/>
    <w:rsid w:val="00BF540A"/>
    <w:rsid w:val="00BF5914"/>
    <w:rsid w:val="00BF61D0"/>
    <w:rsid w:val="00BF6905"/>
    <w:rsid w:val="00BF75F1"/>
    <w:rsid w:val="00BF7F97"/>
    <w:rsid w:val="00C004F1"/>
    <w:rsid w:val="00C00F60"/>
    <w:rsid w:val="00C01DFF"/>
    <w:rsid w:val="00C021EC"/>
    <w:rsid w:val="00C02C0E"/>
    <w:rsid w:val="00C02FB8"/>
    <w:rsid w:val="00C03902"/>
    <w:rsid w:val="00C04FB8"/>
    <w:rsid w:val="00C064E4"/>
    <w:rsid w:val="00C0665E"/>
    <w:rsid w:val="00C078EC"/>
    <w:rsid w:val="00C07956"/>
    <w:rsid w:val="00C10DFF"/>
    <w:rsid w:val="00C10F80"/>
    <w:rsid w:val="00C110C1"/>
    <w:rsid w:val="00C116C7"/>
    <w:rsid w:val="00C1198F"/>
    <w:rsid w:val="00C11EA7"/>
    <w:rsid w:val="00C1223B"/>
    <w:rsid w:val="00C12B35"/>
    <w:rsid w:val="00C1378F"/>
    <w:rsid w:val="00C14AA8"/>
    <w:rsid w:val="00C15544"/>
    <w:rsid w:val="00C15CC8"/>
    <w:rsid w:val="00C16F09"/>
    <w:rsid w:val="00C17057"/>
    <w:rsid w:val="00C176A3"/>
    <w:rsid w:val="00C20121"/>
    <w:rsid w:val="00C20F9B"/>
    <w:rsid w:val="00C211AB"/>
    <w:rsid w:val="00C2234B"/>
    <w:rsid w:val="00C23181"/>
    <w:rsid w:val="00C237B5"/>
    <w:rsid w:val="00C2395A"/>
    <w:rsid w:val="00C242E1"/>
    <w:rsid w:val="00C267F2"/>
    <w:rsid w:val="00C300E7"/>
    <w:rsid w:val="00C30302"/>
    <w:rsid w:val="00C30DB3"/>
    <w:rsid w:val="00C31935"/>
    <w:rsid w:val="00C31B48"/>
    <w:rsid w:val="00C31B96"/>
    <w:rsid w:val="00C31CC2"/>
    <w:rsid w:val="00C32059"/>
    <w:rsid w:val="00C32384"/>
    <w:rsid w:val="00C3294F"/>
    <w:rsid w:val="00C33856"/>
    <w:rsid w:val="00C34ECC"/>
    <w:rsid w:val="00C355CD"/>
    <w:rsid w:val="00C35E6D"/>
    <w:rsid w:val="00C37455"/>
    <w:rsid w:val="00C37464"/>
    <w:rsid w:val="00C37B90"/>
    <w:rsid w:val="00C37EC8"/>
    <w:rsid w:val="00C37EEB"/>
    <w:rsid w:val="00C40681"/>
    <w:rsid w:val="00C409AD"/>
    <w:rsid w:val="00C40E06"/>
    <w:rsid w:val="00C41738"/>
    <w:rsid w:val="00C4295D"/>
    <w:rsid w:val="00C43935"/>
    <w:rsid w:val="00C44029"/>
    <w:rsid w:val="00C44194"/>
    <w:rsid w:val="00C4438E"/>
    <w:rsid w:val="00C4461C"/>
    <w:rsid w:val="00C44820"/>
    <w:rsid w:val="00C456CA"/>
    <w:rsid w:val="00C46504"/>
    <w:rsid w:val="00C4695A"/>
    <w:rsid w:val="00C47252"/>
    <w:rsid w:val="00C50D49"/>
    <w:rsid w:val="00C510A0"/>
    <w:rsid w:val="00C51E00"/>
    <w:rsid w:val="00C52494"/>
    <w:rsid w:val="00C52C47"/>
    <w:rsid w:val="00C540A5"/>
    <w:rsid w:val="00C558C1"/>
    <w:rsid w:val="00C569B6"/>
    <w:rsid w:val="00C570E9"/>
    <w:rsid w:val="00C579E1"/>
    <w:rsid w:val="00C60C33"/>
    <w:rsid w:val="00C635D0"/>
    <w:rsid w:val="00C63C38"/>
    <w:rsid w:val="00C64843"/>
    <w:rsid w:val="00C64CDA"/>
    <w:rsid w:val="00C65D5B"/>
    <w:rsid w:val="00C6681B"/>
    <w:rsid w:val="00C6710B"/>
    <w:rsid w:val="00C67661"/>
    <w:rsid w:val="00C701E4"/>
    <w:rsid w:val="00C70331"/>
    <w:rsid w:val="00C7064B"/>
    <w:rsid w:val="00C708AA"/>
    <w:rsid w:val="00C71589"/>
    <w:rsid w:val="00C71AD4"/>
    <w:rsid w:val="00C72495"/>
    <w:rsid w:val="00C728A9"/>
    <w:rsid w:val="00C72ECC"/>
    <w:rsid w:val="00C739F8"/>
    <w:rsid w:val="00C73AE9"/>
    <w:rsid w:val="00C73C2C"/>
    <w:rsid w:val="00C74078"/>
    <w:rsid w:val="00C74FAF"/>
    <w:rsid w:val="00C75E86"/>
    <w:rsid w:val="00C760FB"/>
    <w:rsid w:val="00C771C1"/>
    <w:rsid w:val="00C77D09"/>
    <w:rsid w:val="00C80A3A"/>
    <w:rsid w:val="00C80D05"/>
    <w:rsid w:val="00C816AF"/>
    <w:rsid w:val="00C823B0"/>
    <w:rsid w:val="00C82C68"/>
    <w:rsid w:val="00C82C98"/>
    <w:rsid w:val="00C8442A"/>
    <w:rsid w:val="00C8450A"/>
    <w:rsid w:val="00C846E9"/>
    <w:rsid w:val="00C8556F"/>
    <w:rsid w:val="00C85758"/>
    <w:rsid w:val="00C85CC9"/>
    <w:rsid w:val="00C85F75"/>
    <w:rsid w:val="00C86020"/>
    <w:rsid w:val="00C869F6"/>
    <w:rsid w:val="00C91269"/>
    <w:rsid w:val="00C918B7"/>
    <w:rsid w:val="00C9307F"/>
    <w:rsid w:val="00C94B81"/>
    <w:rsid w:val="00C950D1"/>
    <w:rsid w:val="00C95563"/>
    <w:rsid w:val="00C96DCA"/>
    <w:rsid w:val="00C9789B"/>
    <w:rsid w:val="00CA0DCC"/>
    <w:rsid w:val="00CA151F"/>
    <w:rsid w:val="00CA176D"/>
    <w:rsid w:val="00CA3002"/>
    <w:rsid w:val="00CA326C"/>
    <w:rsid w:val="00CA4162"/>
    <w:rsid w:val="00CA4FD1"/>
    <w:rsid w:val="00CA613B"/>
    <w:rsid w:val="00CA68A0"/>
    <w:rsid w:val="00CA6D38"/>
    <w:rsid w:val="00CA72B7"/>
    <w:rsid w:val="00CA74E7"/>
    <w:rsid w:val="00CB099E"/>
    <w:rsid w:val="00CB0C2D"/>
    <w:rsid w:val="00CB1ABD"/>
    <w:rsid w:val="00CB21EB"/>
    <w:rsid w:val="00CB35BC"/>
    <w:rsid w:val="00CB4570"/>
    <w:rsid w:val="00CB49E8"/>
    <w:rsid w:val="00CB5E40"/>
    <w:rsid w:val="00CB656C"/>
    <w:rsid w:val="00CB6FF9"/>
    <w:rsid w:val="00CB7034"/>
    <w:rsid w:val="00CB7DED"/>
    <w:rsid w:val="00CB7F4E"/>
    <w:rsid w:val="00CC01B6"/>
    <w:rsid w:val="00CC0A71"/>
    <w:rsid w:val="00CC0EFC"/>
    <w:rsid w:val="00CC1B12"/>
    <w:rsid w:val="00CC2CBF"/>
    <w:rsid w:val="00CC3C72"/>
    <w:rsid w:val="00CC3E60"/>
    <w:rsid w:val="00CC435D"/>
    <w:rsid w:val="00CC46FF"/>
    <w:rsid w:val="00CC71C2"/>
    <w:rsid w:val="00CC7350"/>
    <w:rsid w:val="00CC79F1"/>
    <w:rsid w:val="00CC7C68"/>
    <w:rsid w:val="00CD1C6A"/>
    <w:rsid w:val="00CD286A"/>
    <w:rsid w:val="00CD324C"/>
    <w:rsid w:val="00CD3C0A"/>
    <w:rsid w:val="00CD3DEC"/>
    <w:rsid w:val="00CD59A1"/>
    <w:rsid w:val="00CD77AF"/>
    <w:rsid w:val="00CE0D2F"/>
    <w:rsid w:val="00CE1462"/>
    <w:rsid w:val="00CE1640"/>
    <w:rsid w:val="00CE2763"/>
    <w:rsid w:val="00CE373B"/>
    <w:rsid w:val="00CE3C88"/>
    <w:rsid w:val="00CE3DF7"/>
    <w:rsid w:val="00CE418D"/>
    <w:rsid w:val="00CE497A"/>
    <w:rsid w:val="00CE4D23"/>
    <w:rsid w:val="00CE66EB"/>
    <w:rsid w:val="00CE6AB0"/>
    <w:rsid w:val="00CE6CE8"/>
    <w:rsid w:val="00CE77EF"/>
    <w:rsid w:val="00CE7D5C"/>
    <w:rsid w:val="00CE7E5F"/>
    <w:rsid w:val="00CF2CE4"/>
    <w:rsid w:val="00CF334C"/>
    <w:rsid w:val="00CF4020"/>
    <w:rsid w:val="00CF4C5D"/>
    <w:rsid w:val="00CF620B"/>
    <w:rsid w:val="00CF6377"/>
    <w:rsid w:val="00CF6505"/>
    <w:rsid w:val="00CF6862"/>
    <w:rsid w:val="00CF7777"/>
    <w:rsid w:val="00D00519"/>
    <w:rsid w:val="00D008CC"/>
    <w:rsid w:val="00D00C19"/>
    <w:rsid w:val="00D0166E"/>
    <w:rsid w:val="00D01F47"/>
    <w:rsid w:val="00D02017"/>
    <w:rsid w:val="00D03D7B"/>
    <w:rsid w:val="00D05264"/>
    <w:rsid w:val="00D0532A"/>
    <w:rsid w:val="00D05757"/>
    <w:rsid w:val="00D06DD4"/>
    <w:rsid w:val="00D07E70"/>
    <w:rsid w:val="00D07F7C"/>
    <w:rsid w:val="00D109D9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4E16"/>
    <w:rsid w:val="00D173DA"/>
    <w:rsid w:val="00D205D0"/>
    <w:rsid w:val="00D2070B"/>
    <w:rsid w:val="00D20F05"/>
    <w:rsid w:val="00D2272D"/>
    <w:rsid w:val="00D22820"/>
    <w:rsid w:val="00D23029"/>
    <w:rsid w:val="00D237EE"/>
    <w:rsid w:val="00D24B9F"/>
    <w:rsid w:val="00D256BB"/>
    <w:rsid w:val="00D2681F"/>
    <w:rsid w:val="00D27629"/>
    <w:rsid w:val="00D27F01"/>
    <w:rsid w:val="00D3039F"/>
    <w:rsid w:val="00D308E3"/>
    <w:rsid w:val="00D30F05"/>
    <w:rsid w:val="00D31028"/>
    <w:rsid w:val="00D31AD2"/>
    <w:rsid w:val="00D31C72"/>
    <w:rsid w:val="00D33045"/>
    <w:rsid w:val="00D3437E"/>
    <w:rsid w:val="00D360B2"/>
    <w:rsid w:val="00D360DA"/>
    <w:rsid w:val="00D3656D"/>
    <w:rsid w:val="00D37C11"/>
    <w:rsid w:val="00D37DAF"/>
    <w:rsid w:val="00D40452"/>
    <w:rsid w:val="00D40DE1"/>
    <w:rsid w:val="00D40F29"/>
    <w:rsid w:val="00D41016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11AF"/>
    <w:rsid w:val="00D519FF"/>
    <w:rsid w:val="00D52004"/>
    <w:rsid w:val="00D52649"/>
    <w:rsid w:val="00D52755"/>
    <w:rsid w:val="00D529F2"/>
    <w:rsid w:val="00D52D59"/>
    <w:rsid w:val="00D53A3C"/>
    <w:rsid w:val="00D548D7"/>
    <w:rsid w:val="00D55190"/>
    <w:rsid w:val="00D55384"/>
    <w:rsid w:val="00D5549A"/>
    <w:rsid w:val="00D569D2"/>
    <w:rsid w:val="00D56D92"/>
    <w:rsid w:val="00D57921"/>
    <w:rsid w:val="00D57E2F"/>
    <w:rsid w:val="00D626CF"/>
    <w:rsid w:val="00D6287F"/>
    <w:rsid w:val="00D62919"/>
    <w:rsid w:val="00D62B3F"/>
    <w:rsid w:val="00D62DC9"/>
    <w:rsid w:val="00D63523"/>
    <w:rsid w:val="00D6354C"/>
    <w:rsid w:val="00D63B9D"/>
    <w:rsid w:val="00D64058"/>
    <w:rsid w:val="00D6408B"/>
    <w:rsid w:val="00D6425E"/>
    <w:rsid w:val="00D6452F"/>
    <w:rsid w:val="00D645F8"/>
    <w:rsid w:val="00D647CD"/>
    <w:rsid w:val="00D66057"/>
    <w:rsid w:val="00D6643A"/>
    <w:rsid w:val="00D6644C"/>
    <w:rsid w:val="00D6710F"/>
    <w:rsid w:val="00D67321"/>
    <w:rsid w:val="00D7025D"/>
    <w:rsid w:val="00D7066D"/>
    <w:rsid w:val="00D70914"/>
    <w:rsid w:val="00D70E10"/>
    <w:rsid w:val="00D713A8"/>
    <w:rsid w:val="00D716CC"/>
    <w:rsid w:val="00D719E6"/>
    <w:rsid w:val="00D72052"/>
    <w:rsid w:val="00D7362A"/>
    <w:rsid w:val="00D73928"/>
    <w:rsid w:val="00D74906"/>
    <w:rsid w:val="00D74CE3"/>
    <w:rsid w:val="00D756FD"/>
    <w:rsid w:val="00D7593A"/>
    <w:rsid w:val="00D76016"/>
    <w:rsid w:val="00D7628E"/>
    <w:rsid w:val="00D7736A"/>
    <w:rsid w:val="00D77914"/>
    <w:rsid w:val="00D77A32"/>
    <w:rsid w:val="00D804D5"/>
    <w:rsid w:val="00D808EB"/>
    <w:rsid w:val="00D812F5"/>
    <w:rsid w:val="00D813C3"/>
    <w:rsid w:val="00D81717"/>
    <w:rsid w:val="00D82D58"/>
    <w:rsid w:val="00D850F4"/>
    <w:rsid w:val="00D856AB"/>
    <w:rsid w:val="00D85D1B"/>
    <w:rsid w:val="00D86FA8"/>
    <w:rsid w:val="00D872A5"/>
    <w:rsid w:val="00D876B4"/>
    <w:rsid w:val="00D87E73"/>
    <w:rsid w:val="00D904DC"/>
    <w:rsid w:val="00D90662"/>
    <w:rsid w:val="00D91933"/>
    <w:rsid w:val="00D91D51"/>
    <w:rsid w:val="00D93AD7"/>
    <w:rsid w:val="00D93BDD"/>
    <w:rsid w:val="00D95F2F"/>
    <w:rsid w:val="00D96085"/>
    <w:rsid w:val="00D9638E"/>
    <w:rsid w:val="00D9657B"/>
    <w:rsid w:val="00D96911"/>
    <w:rsid w:val="00D96B01"/>
    <w:rsid w:val="00D96BA5"/>
    <w:rsid w:val="00D975CC"/>
    <w:rsid w:val="00D979B0"/>
    <w:rsid w:val="00D97EF3"/>
    <w:rsid w:val="00DA040A"/>
    <w:rsid w:val="00DA04D9"/>
    <w:rsid w:val="00DA1606"/>
    <w:rsid w:val="00DA1CF3"/>
    <w:rsid w:val="00DA1E17"/>
    <w:rsid w:val="00DA29BE"/>
    <w:rsid w:val="00DA2BFE"/>
    <w:rsid w:val="00DA2E7F"/>
    <w:rsid w:val="00DA3610"/>
    <w:rsid w:val="00DA3BFD"/>
    <w:rsid w:val="00DA3CCE"/>
    <w:rsid w:val="00DA4128"/>
    <w:rsid w:val="00DA4E3C"/>
    <w:rsid w:val="00DA531B"/>
    <w:rsid w:val="00DA57D1"/>
    <w:rsid w:val="00DA63D0"/>
    <w:rsid w:val="00DA6E84"/>
    <w:rsid w:val="00DA7AA2"/>
    <w:rsid w:val="00DB4247"/>
    <w:rsid w:val="00DB4BA2"/>
    <w:rsid w:val="00DB5030"/>
    <w:rsid w:val="00DB5958"/>
    <w:rsid w:val="00DB7306"/>
    <w:rsid w:val="00DB7C54"/>
    <w:rsid w:val="00DC00A9"/>
    <w:rsid w:val="00DC0362"/>
    <w:rsid w:val="00DC0CB7"/>
    <w:rsid w:val="00DC159D"/>
    <w:rsid w:val="00DC212A"/>
    <w:rsid w:val="00DC26CE"/>
    <w:rsid w:val="00DC26DD"/>
    <w:rsid w:val="00DC3412"/>
    <w:rsid w:val="00DC43E8"/>
    <w:rsid w:val="00DC45BD"/>
    <w:rsid w:val="00DC4D63"/>
    <w:rsid w:val="00DC5016"/>
    <w:rsid w:val="00DC52D8"/>
    <w:rsid w:val="00DC55D2"/>
    <w:rsid w:val="00DC5A34"/>
    <w:rsid w:val="00DC6F12"/>
    <w:rsid w:val="00DC6FC6"/>
    <w:rsid w:val="00DC7AB0"/>
    <w:rsid w:val="00DD0B36"/>
    <w:rsid w:val="00DD27EA"/>
    <w:rsid w:val="00DD3531"/>
    <w:rsid w:val="00DD37EA"/>
    <w:rsid w:val="00DD3957"/>
    <w:rsid w:val="00DD4274"/>
    <w:rsid w:val="00DD45A3"/>
    <w:rsid w:val="00DD5063"/>
    <w:rsid w:val="00DD5FDB"/>
    <w:rsid w:val="00DD63AD"/>
    <w:rsid w:val="00DD7270"/>
    <w:rsid w:val="00DE162A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E7CA3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288"/>
    <w:rsid w:val="00DF3AF2"/>
    <w:rsid w:val="00DF3B5B"/>
    <w:rsid w:val="00DF4038"/>
    <w:rsid w:val="00DF428B"/>
    <w:rsid w:val="00DF58CA"/>
    <w:rsid w:val="00DF7099"/>
    <w:rsid w:val="00DF783E"/>
    <w:rsid w:val="00E00804"/>
    <w:rsid w:val="00E00C38"/>
    <w:rsid w:val="00E0191D"/>
    <w:rsid w:val="00E04196"/>
    <w:rsid w:val="00E046E9"/>
    <w:rsid w:val="00E0481A"/>
    <w:rsid w:val="00E04C37"/>
    <w:rsid w:val="00E04FE9"/>
    <w:rsid w:val="00E0561A"/>
    <w:rsid w:val="00E05A75"/>
    <w:rsid w:val="00E05E0C"/>
    <w:rsid w:val="00E062F4"/>
    <w:rsid w:val="00E063E2"/>
    <w:rsid w:val="00E0649E"/>
    <w:rsid w:val="00E0710C"/>
    <w:rsid w:val="00E0715F"/>
    <w:rsid w:val="00E07402"/>
    <w:rsid w:val="00E07B0F"/>
    <w:rsid w:val="00E10E5D"/>
    <w:rsid w:val="00E126B6"/>
    <w:rsid w:val="00E1390F"/>
    <w:rsid w:val="00E1414D"/>
    <w:rsid w:val="00E14692"/>
    <w:rsid w:val="00E16A9D"/>
    <w:rsid w:val="00E16B61"/>
    <w:rsid w:val="00E16D76"/>
    <w:rsid w:val="00E17267"/>
    <w:rsid w:val="00E17CE6"/>
    <w:rsid w:val="00E20200"/>
    <w:rsid w:val="00E20330"/>
    <w:rsid w:val="00E2053C"/>
    <w:rsid w:val="00E209BC"/>
    <w:rsid w:val="00E20CE2"/>
    <w:rsid w:val="00E20F50"/>
    <w:rsid w:val="00E211CE"/>
    <w:rsid w:val="00E218B5"/>
    <w:rsid w:val="00E222D7"/>
    <w:rsid w:val="00E2230C"/>
    <w:rsid w:val="00E22DB3"/>
    <w:rsid w:val="00E2342F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782"/>
    <w:rsid w:val="00E3065D"/>
    <w:rsid w:val="00E3109F"/>
    <w:rsid w:val="00E3200E"/>
    <w:rsid w:val="00E335D7"/>
    <w:rsid w:val="00E34A84"/>
    <w:rsid w:val="00E36ACF"/>
    <w:rsid w:val="00E36EFA"/>
    <w:rsid w:val="00E36FD4"/>
    <w:rsid w:val="00E3781F"/>
    <w:rsid w:val="00E400FC"/>
    <w:rsid w:val="00E41830"/>
    <w:rsid w:val="00E4239F"/>
    <w:rsid w:val="00E42504"/>
    <w:rsid w:val="00E426A4"/>
    <w:rsid w:val="00E4314B"/>
    <w:rsid w:val="00E43C03"/>
    <w:rsid w:val="00E446C2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61CE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F81"/>
    <w:rsid w:val="00E67171"/>
    <w:rsid w:val="00E673AA"/>
    <w:rsid w:val="00E67A10"/>
    <w:rsid w:val="00E67D13"/>
    <w:rsid w:val="00E705AF"/>
    <w:rsid w:val="00E7073A"/>
    <w:rsid w:val="00E7087A"/>
    <w:rsid w:val="00E71F2E"/>
    <w:rsid w:val="00E72282"/>
    <w:rsid w:val="00E72ACE"/>
    <w:rsid w:val="00E72BA9"/>
    <w:rsid w:val="00E72E5E"/>
    <w:rsid w:val="00E730BB"/>
    <w:rsid w:val="00E733DA"/>
    <w:rsid w:val="00E73AFC"/>
    <w:rsid w:val="00E73B15"/>
    <w:rsid w:val="00E74390"/>
    <w:rsid w:val="00E743FA"/>
    <w:rsid w:val="00E74CDB"/>
    <w:rsid w:val="00E7523D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20E"/>
    <w:rsid w:val="00E9276A"/>
    <w:rsid w:val="00E95001"/>
    <w:rsid w:val="00E950CA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46FA"/>
    <w:rsid w:val="00EA5166"/>
    <w:rsid w:val="00EA6532"/>
    <w:rsid w:val="00EA6795"/>
    <w:rsid w:val="00EA6E5E"/>
    <w:rsid w:val="00EA712D"/>
    <w:rsid w:val="00EA728F"/>
    <w:rsid w:val="00EB0876"/>
    <w:rsid w:val="00EB0B5E"/>
    <w:rsid w:val="00EB1105"/>
    <w:rsid w:val="00EB11E3"/>
    <w:rsid w:val="00EB13CC"/>
    <w:rsid w:val="00EB3265"/>
    <w:rsid w:val="00EB3EBF"/>
    <w:rsid w:val="00EB4143"/>
    <w:rsid w:val="00EB43A6"/>
    <w:rsid w:val="00EB4676"/>
    <w:rsid w:val="00EB48DD"/>
    <w:rsid w:val="00EB63F0"/>
    <w:rsid w:val="00EB67E1"/>
    <w:rsid w:val="00EB6C2C"/>
    <w:rsid w:val="00EB7E2E"/>
    <w:rsid w:val="00EC049D"/>
    <w:rsid w:val="00EC0577"/>
    <w:rsid w:val="00EC10CD"/>
    <w:rsid w:val="00EC1484"/>
    <w:rsid w:val="00EC176A"/>
    <w:rsid w:val="00EC21EB"/>
    <w:rsid w:val="00EC3205"/>
    <w:rsid w:val="00EC32E5"/>
    <w:rsid w:val="00EC33A0"/>
    <w:rsid w:val="00EC393F"/>
    <w:rsid w:val="00EC45DF"/>
    <w:rsid w:val="00EC5C65"/>
    <w:rsid w:val="00EC5E15"/>
    <w:rsid w:val="00EC607B"/>
    <w:rsid w:val="00EC6297"/>
    <w:rsid w:val="00EC701D"/>
    <w:rsid w:val="00EC71C2"/>
    <w:rsid w:val="00EC7ECE"/>
    <w:rsid w:val="00ED01E0"/>
    <w:rsid w:val="00ED1218"/>
    <w:rsid w:val="00ED1467"/>
    <w:rsid w:val="00ED22F5"/>
    <w:rsid w:val="00ED2B42"/>
    <w:rsid w:val="00ED2BDD"/>
    <w:rsid w:val="00ED2CA6"/>
    <w:rsid w:val="00ED3081"/>
    <w:rsid w:val="00ED3B7F"/>
    <w:rsid w:val="00ED4B5D"/>
    <w:rsid w:val="00ED673E"/>
    <w:rsid w:val="00ED6DD6"/>
    <w:rsid w:val="00ED776F"/>
    <w:rsid w:val="00ED7C98"/>
    <w:rsid w:val="00EE071F"/>
    <w:rsid w:val="00EE0B6F"/>
    <w:rsid w:val="00EE0D84"/>
    <w:rsid w:val="00EE2286"/>
    <w:rsid w:val="00EE234F"/>
    <w:rsid w:val="00EE23AD"/>
    <w:rsid w:val="00EE2714"/>
    <w:rsid w:val="00EE2D1E"/>
    <w:rsid w:val="00EE381A"/>
    <w:rsid w:val="00EE3ABB"/>
    <w:rsid w:val="00EE413F"/>
    <w:rsid w:val="00EE53B6"/>
    <w:rsid w:val="00EE5413"/>
    <w:rsid w:val="00EE5485"/>
    <w:rsid w:val="00EE5ED8"/>
    <w:rsid w:val="00EE6154"/>
    <w:rsid w:val="00EE68BD"/>
    <w:rsid w:val="00EE6A4A"/>
    <w:rsid w:val="00EE6B77"/>
    <w:rsid w:val="00EF0426"/>
    <w:rsid w:val="00EF0499"/>
    <w:rsid w:val="00EF055C"/>
    <w:rsid w:val="00EF19F1"/>
    <w:rsid w:val="00EF2F85"/>
    <w:rsid w:val="00EF35EC"/>
    <w:rsid w:val="00EF3E40"/>
    <w:rsid w:val="00EF5C24"/>
    <w:rsid w:val="00EF5EB4"/>
    <w:rsid w:val="00EF693A"/>
    <w:rsid w:val="00EF7274"/>
    <w:rsid w:val="00EF7EA5"/>
    <w:rsid w:val="00F00CB3"/>
    <w:rsid w:val="00F01FF7"/>
    <w:rsid w:val="00F0202C"/>
    <w:rsid w:val="00F02A85"/>
    <w:rsid w:val="00F031ED"/>
    <w:rsid w:val="00F03AAD"/>
    <w:rsid w:val="00F03C45"/>
    <w:rsid w:val="00F04429"/>
    <w:rsid w:val="00F05636"/>
    <w:rsid w:val="00F0572B"/>
    <w:rsid w:val="00F1015B"/>
    <w:rsid w:val="00F108DE"/>
    <w:rsid w:val="00F1263A"/>
    <w:rsid w:val="00F12A52"/>
    <w:rsid w:val="00F13846"/>
    <w:rsid w:val="00F13FB3"/>
    <w:rsid w:val="00F14449"/>
    <w:rsid w:val="00F14DEE"/>
    <w:rsid w:val="00F14FBD"/>
    <w:rsid w:val="00F164CA"/>
    <w:rsid w:val="00F16BB6"/>
    <w:rsid w:val="00F17190"/>
    <w:rsid w:val="00F20080"/>
    <w:rsid w:val="00F21472"/>
    <w:rsid w:val="00F21A38"/>
    <w:rsid w:val="00F2258E"/>
    <w:rsid w:val="00F22976"/>
    <w:rsid w:val="00F233F4"/>
    <w:rsid w:val="00F2364F"/>
    <w:rsid w:val="00F23ADF"/>
    <w:rsid w:val="00F23C0E"/>
    <w:rsid w:val="00F244DE"/>
    <w:rsid w:val="00F25368"/>
    <w:rsid w:val="00F255EF"/>
    <w:rsid w:val="00F25712"/>
    <w:rsid w:val="00F2690A"/>
    <w:rsid w:val="00F26A8F"/>
    <w:rsid w:val="00F26FF0"/>
    <w:rsid w:val="00F302EC"/>
    <w:rsid w:val="00F306E6"/>
    <w:rsid w:val="00F3127D"/>
    <w:rsid w:val="00F313E8"/>
    <w:rsid w:val="00F31F03"/>
    <w:rsid w:val="00F3203E"/>
    <w:rsid w:val="00F3230F"/>
    <w:rsid w:val="00F32314"/>
    <w:rsid w:val="00F3258F"/>
    <w:rsid w:val="00F32B02"/>
    <w:rsid w:val="00F342B1"/>
    <w:rsid w:val="00F34692"/>
    <w:rsid w:val="00F3551D"/>
    <w:rsid w:val="00F3682A"/>
    <w:rsid w:val="00F36D56"/>
    <w:rsid w:val="00F41934"/>
    <w:rsid w:val="00F42A1A"/>
    <w:rsid w:val="00F42B75"/>
    <w:rsid w:val="00F43D4F"/>
    <w:rsid w:val="00F45695"/>
    <w:rsid w:val="00F45878"/>
    <w:rsid w:val="00F4588A"/>
    <w:rsid w:val="00F462CB"/>
    <w:rsid w:val="00F46BE9"/>
    <w:rsid w:val="00F47574"/>
    <w:rsid w:val="00F47800"/>
    <w:rsid w:val="00F47C7F"/>
    <w:rsid w:val="00F47EED"/>
    <w:rsid w:val="00F50C06"/>
    <w:rsid w:val="00F51CC8"/>
    <w:rsid w:val="00F52065"/>
    <w:rsid w:val="00F523C9"/>
    <w:rsid w:val="00F5271F"/>
    <w:rsid w:val="00F5273C"/>
    <w:rsid w:val="00F539C9"/>
    <w:rsid w:val="00F54BFC"/>
    <w:rsid w:val="00F54EB9"/>
    <w:rsid w:val="00F55229"/>
    <w:rsid w:val="00F55983"/>
    <w:rsid w:val="00F5682F"/>
    <w:rsid w:val="00F572F4"/>
    <w:rsid w:val="00F57B7C"/>
    <w:rsid w:val="00F57CDC"/>
    <w:rsid w:val="00F60284"/>
    <w:rsid w:val="00F61744"/>
    <w:rsid w:val="00F61EA7"/>
    <w:rsid w:val="00F621C6"/>
    <w:rsid w:val="00F62545"/>
    <w:rsid w:val="00F626F6"/>
    <w:rsid w:val="00F636F1"/>
    <w:rsid w:val="00F64180"/>
    <w:rsid w:val="00F657B2"/>
    <w:rsid w:val="00F65B4F"/>
    <w:rsid w:val="00F65CDF"/>
    <w:rsid w:val="00F65E3E"/>
    <w:rsid w:val="00F65EB8"/>
    <w:rsid w:val="00F66559"/>
    <w:rsid w:val="00F66867"/>
    <w:rsid w:val="00F66DAA"/>
    <w:rsid w:val="00F6731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35EE"/>
    <w:rsid w:val="00F84E25"/>
    <w:rsid w:val="00F84F07"/>
    <w:rsid w:val="00F85657"/>
    <w:rsid w:val="00F85EAC"/>
    <w:rsid w:val="00F86F28"/>
    <w:rsid w:val="00F870F4"/>
    <w:rsid w:val="00F875DC"/>
    <w:rsid w:val="00F87BDC"/>
    <w:rsid w:val="00F87CA4"/>
    <w:rsid w:val="00F90ABF"/>
    <w:rsid w:val="00F9100E"/>
    <w:rsid w:val="00F91D8B"/>
    <w:rsid w:val="00F92597"/>
    <w:rsid w:val="00F92ECA"/>
    <w:rsid w:val="00F930AC"/>
    <w:rsid w:val="00F93706"/>
    <w:rsid w:val="00F93734"/>
    <w:rsid w:val="00F93B4D"/>
    <w:rsid w:val="00F9409D"/>
    <w:rsid w:val="00F946DA"/>
    <w:rsid w:val="00F94E8F"/>
    <w:rsid w:val="00F960C7"/>
    <w:rsid w:val="00F960D1"/>
    <w:rsid w:val="00F963C0"/>
    <w:rsid w:val="00F97066"/>
    <w:rsid w:val="00FA16E7"/>
    <w:rsid w:val="00FA2388"/>
    <w:rsid w:val="00FA320B"/>
    <w:rsid w:val="00FA3610"/>
    <w:rsid w:val="00FA3D81"/>
    <w:rsid w:val="00FA3EAB"/>
    <w:rsid w:val="00FA4735"/>
    <w:rsid w:val="00FA4887"/>
    <w:rsid w:val="00FA4AAE"/>
    <w:rsid w:val="00FA5C87"/>
    <w:rsid w:val="00FA6220"/>
    <w:rsid w:val="00FA6B05"/>
    <w:rsid w:val="00FA6FE0"/>
    <w:rsid w:val="00FA79FA"/>
    <w:rsid w:val="00FA7ADE"/>
    <w:rsid w:val="00FA7B75"/>
    <w:rsid w:val="00FA7EDE"/>
    <w:rsid w:val="00FB0C10"/>
    <w:rsid w:val="00FB0D97"/>
    <w:rsid w:val="00FB118A"/>
    <w:rsid w:val="00FB1494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6DF6"/>
    <w:rsid w:val="00FB7088"/>
    <w:rsid w:val="00FB7FCD"/>
    <w:rsid w:val="00FC046D"/>
    <w:rsid w:val="00FC2102"/>
    <w:rsid w:val="00FC3113"/>
    <w:rsid w:val="00FC4656"/>
    <w:rsid w:val="00FC4C16"/>
    <w:rsid w:val="00FC4F4A"/>
    <w:rsid w:val="00FC5F2D"/>
    <w:rsid w:val="00FC63FC"/>
    <w:rsid w:val="00FC6AD3"/>
    <w:rsid w:val="00FD096F"/>
    <w:rsid w:val="00FD19A8"/>
    <w:rsid w:val="00FD1BAD"/>
    <w:rsid w:val="00FD2150"/>
    <w:rsid w:val="00FD2ACD"/>
    <w:rsid w:val="00FD2D3D"/>
    <w:rsid w:val="00FD4750"/>
    <w:rsid w:val="00FD4B3A"/>
    <w:rsid w:val="00FD5226"/>
    <w:rsid w:val="00FD5B7C"/>
    <w:rsid w:val="00FD65CE"/>
    <w:rsid w:val="00FD6D56"/>
    <w:rsid w:val="00FE06DD"/>
    <w:rsid w:val="00FE101A"/>
    <w:rsid w:val="00FE13D4"/>
    <w:rsid w:val="00FE1955"/>
    <w:rsid w:val="00FE1A55"/>
    <w:rsid w:val="00FE20D6"/>
    <w:rsid w:val="00FE25E6"/>
    <w:rsid w:val="00FE616C"/>
    <w:rsid w:val="00FE666A"/>
    <w:rsid w:val="00FE6EF5"/>
    <w:rsid w:val="00FE7584"/>
    <w:rsid w:val="00FE796E"/>
    <w:rsid w:val="00FE7F6E"/>
    <w:rsid w:val="00FF0AFB"/>
    <w:rsid w:val="00FF0DF5"/>
    <w:rsid w:val="00FF1E8D"/>
    <w:rsid w:val="00FF27B6"/>
    <w:rsid w:val="00FF2B09"/>
    <w:rsid w:val="00FF33FE"/>
    <w:rsid w:val="00FF42C6"/>
    <w:rsid w:val="00FF441C"/>
    <w:rsid w:val="00FF5BE0"/>
    <w:rsid w:val="00FF624F"/>
    <w:rsid w:val="00FF62E0"/>
    <w:rsid w:val="00FF70B2"/>
    <w:rsid w:val="00FF786A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9F283C5"/>
  <w15:docId w15:val="{2804E798-F3FC-4EF1-9128-9DABBB60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A18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02628-AA0B-49FA-B4FF-483B9C8E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Somjai, Nigonyanont</cp:lastModifiedBy>
  <cp:revision>3</cp:revision>
  <cp:lastPrinted>2020-11-09T09:57:00Z</cp:lastPrinted>
  <dcterms:created xsi:type="dcterms:W3CDTF">2020-11-12T03:07:00Z</dcterms:created>
  <dcterms:modified xsi:type="dcterms:W3CDTF">2020-11-12T03:21:00Z</dcterms:modified>
</cp:coreProperties>
</file>